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CE" w:rsidRPr="00FB69CE" w:rsidRDefault="00FB69CE" w:rsidP="00FB6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CE">
        <w:rPr>
          <w:rFonts w:ascii="Times New Roman" w:hAnsi="Times New Roman" w:cs="Times New Roman"/>
          <w:b/>
          <w:sz w:val="28"/>
          <w:szCs w:val="28"/>
        </w:rPr>
        <w:t>Районные педагогические чтения</w:t>
      </w: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CE">
        <w:rPr>
          <w:rFonts w:ascii="Times New Roman" w:hAnsi="Times New Roman" w:cs="Times New Roman"/>
          <w:b/>
          <w:sz w:val="28"/>
          <w:szCs w:val="28"/>
        </w:rPr>
        <w:t>«Два воспитательных института: семья и школа в системе развития</w:t>
      </w:r>
    </w:p>
    <w:p w:rsidR="00FB69CE" w:rsidRPr="00FB69CE" w:rsidRDefault="00FB69CE" w:rsidP="00FB6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CE">
        <w:rPr>
          <w:rFonts w:ascii="Times New Roman" w:hAnsi="Times New Roman" w:cs="Times New Roman"/>
          <w:b/>
          <w:sz w:val="28"/>
          <w:szCs w:val="28"/>
        </w:rPr>
        <w:t>Стратегии развития воспитания в РФ до 2025 года»</w:t>
      </w: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b/>
          <w:sz w:val="28"/>
          <w:szCs w:val="28"/>
        </w:rPr>
        <w:t>Доклад:</w:t>
      </w:r>
      <w:r w:rsidRPr="00FB69CE">
        <w:rPr>
          <w:rFonts w:ascii="Times New Roman" w:hAnsi="Times New Roman" w:cs="Times New Roman"/>
          <w:sz w:val="28"/>
          <w:szCs w:val="28"/>
        </w:rPr>
        <w:t xml:space="preserve"> «Создание родительского клуба как один из способов сотрудничества родителей, детей и педагога в начальной школе»</w:t>
      </w: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EF" w:rsidRDefault="005D5AEF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EF" w:rsidRDefault="005D5AEF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EF" w:rsidRPr="00FB69CE" w:rsidRDefault="005D5AEF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EF" w:rsidRDefault="00FB69CE" w:rsidP="005D5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sz w:val="28"/>
          <w:szCs w:val="28"/>
        </w:rPr>
        <w:t xml:space="preserve">Доклад подготовлен: </w:t>
      </w:r>
    </w:p>
    <w:p w:rsidR="00FB69CE" w:rsidRPr="00FB69CE" w:rsidRDefault="00FB69CE" w:rsidP="005D5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sz w:val="28"/>
          <w:szCs w:val="28"/>
        </w:rPr>
        <w:t xml:space="preserve">Бяковой Татьяной Владимировной, </w:t>
      </w:r>
    </w:p>
    <w:p w:rsidR="00FB69CE" w:rsidRPr="00FB69CE" w:rsidRDefault="00FB69CE" w:rsidP="005D5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sz w:val="28"/>
          <w:szCs w:val="28"/>
        </w:rPr>
        <w:t xml:space="preserve">                                   учителем начальных классов</w:t>
      </w:r>
    </w:p>
    <w:p w:rsidR="005D5AEF" w:rsidRDefault="00FB69CE" w:rsidP="005D5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sz w:val="28"/>
          <w:szCs w:val="28"/>
        </w:rPr>
        <w:t xml:space="preserve">Место работы: </w:t>
      </w:r>
    </w:p>
    <w:p w:rsidR="00FB69CE" w:rsidRPr="00FB69CE" w:rsidRDefault="00FB69CE" w:rsidP="005D5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sz w:val="28"/>
          <w:szCs w:val="28"/>
        </w:rPr>
        <w:t>МАОУ «СОШ № 1 р. п. Красные Баки»</w:t>
      </w:r>
    </w:p>
    <w:p w:rsid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EF" w:rsidRPr="00FB69CE" w:rsidRDefault="005D5AEF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9CE" w:rsidRPr="00FB69CE" w:rsidRDefault="00FB69CE" w:rsidP="00FB69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9CE">
        <w:rPr>
          <w:rFonts w:ascii="Times New Roman" w:hAnsi="Times New Roman" w:cs="Times New Roman"/>
          <w:sz w:val="28"/>
          <w:szCs w:val="28"/>
        </w:rPr>
        <w:t>р. п. Красные Баки 2017</w:t>
      </w:r>
    </w:p>
    <w:p w:rsidR="00FB69CE" w:rsidRPr="00FB69CE" w:rsidRDefault="00FB69CE" w:rsidP="00FB6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CE" w:rsidRPr="00FB69CE" w:rsidRDefault="00FB69CE" w:rsidP="00FB69C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9CE">
        <w:rPr>
          <w:rFonts w:ascii="Times New Roman" w:hAnsi="Times New Roman" w:cs="Times New Roman"/>
          <w:i/>
          <w:sz w:val="28"/>
          <w:szCs w:val="28"/>
        </w:rPr>
        <w:t>«Только вместе с родителями, общими усилиями, учителя</w:t>
      </w:r>
    </w:p>
    <w:p w:rsidR="00FB69CE" w:rsidRPr="00FB69CE" w:rsidRDefault="00FB69CE" w:rsidP="00FB69C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9CE">
        <w:rPr>
          <w:rFonts w:ascii="Times New Roman" w:hAnsi="Times New Roman" w:cs="Times New Roman"/>
          <w:i/>
          <w:sz w:val="28"/>
          <w:szCs w:val="28"/>
        </w:rPr>
        <w:t>могут дать детям большое человеческое счастье».</w:t>
      </w:r>
    </w:p>
    <w:p w:rsidR="00FB69CE" w:rsidRPr="00FB69CE" w:rsidRDefault="00FB69CE" w:rsidP="00FB69C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9CE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69CE">
        <w:rPr>
          <w:rFonts w:ascii="Times New Roman" w:hAnsi="Times New Roman" w:cs="Times New Roman"/>
          <w:sz w:val="28"/>
          <w:szCs w:val="28"/>
        </w:rPr>
        <w:t>В настоящее время особую актуальность приобретает грамотное взаимодействие семьи и школы. Семья является важным звеном передачи ребёнку социально-исторического опыта, опыта эмоциональных и деловых взаимоотношений. Полноценное воспитание школьника происходит в условиях одновременного влияния семьи и школы. Родителям нужно хорошо понимать, какой вклад вносит семья в процесс формирования личности, каковы требования учебного заведения к уровню образованности, воспитанности ребенка.</w:t>
      </w:r>
    </w:p>
    <w:p w:rsidR="00E7177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69CE">
        <w:rPr>
          <w:rFonts w:ascii="Times New Roman" w:hAnsi="Times New Roman" w:cs="Times New Roman"/>
          <w:sz w:val="28"/>
          <w:szCs w:val="28"/>
        </w:rPr>
        <w:t>Для успешной реализации федеральных образовательных государственных стандартов нового поколения необходимо укрепление связей между педагогами образовательного учреждения и родителями учеников. В Законе об об</w:t>
      </w:r>
      <w:r w:rsidR="00E7177E">
        <w:rPr>
          <w:rFonts w:ascii="Times New Roman" w:hAnsi="Times New Roman" w:cs="Times New Roman"/>
          <w:sz w:val="28"/>
          <w:szCs w:val="28"/>
        </w:rPr>
        <w:t>разовании</w:t>
      </w:r>
      <w:r w:rsidRPr="00FB69CE">
        <w:rPr>
          <w:rFonts w:ascii="Times New Roman" w:hAnsi="Times New Roman" w:cs="Times New Roman"/>
          <w:sz w:val="28"/>
          <w:szCs w:val="28"/>
        </w:rPr>
        <w:t xml:space="preserve"> оговорено, что родители должны сотрудничать со школой. Взаимодействие родителей и педагогов должно базироваться на принципах открытости, взаимопонимания и доверия. Здесь важна командная работа семьи и школы. Только вместе с родителями  можно результативно решать такие проблемы, как выбор образовательной программы для ребёнка, мотивация учения и выявления причин отставания, предупреждение асоциального поведения детей, формирование ценностного отношения к здоровью. </w:t>
      </w:r>
    </w:p>
    <w:p w:rsidR="00FB69CE" w:rsidRPr="00FB69CE" w:rsidRDefault="00E7177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9CE" w:rsidRPr="00FB69CE">
        <w:rPr>
          <w:rFonts w:ascii="Times New Roman" w:hAnsi="Times New Roman" w:cs="Times New Roman"/>
          <w:sz w:val="28"/>
          <w:szCs w:val="28"/>
        </w:rPr>
        <w:t xml:space="preserve">Одним из наиболее актуальных вопросов сегодня является поиск форм и методов работы, которые позволят создать активную родительскую позицию с учётом потребностей школы </w:t>
      </w:r>
    </w:p>
    <w:p w:rsidR="00465BB5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69CE">
        <w:rPr>
          <w:rFonts w:ascii="Times New Roman" w:hAnsi="Times New Roman" w:cs="Times New Roman"/>
          <w:sz w:val="28"/>
          <w:szCs w:val="28"/>
        </w:rPr>
        <w:t xml:space="preserve">Как </w:t>
      </w:r>
      <w:r w:rsidR="003D6CCC">
        <w:rPr>
          <w:rFonts w:ascii="Times New Roman" w:hAnsi="Times New Roman" w:cs="Times New Roman"/>
          <w:sz w:val="28"/>
          <w:szCs w:val="28"/>
        </w:rPr>
        <w:t xml:space="preserve">же </w:t>
      </w:r>
      <w:r w:rsidRPr="00FB69CE">
        <w:rPr>
          <w:rFonts w:ascii="Times New Roman" w:hAnsi="Times New Roman" w:cs="Times New Roman"/>
          <w:sz w:val="28"/>
          <w:szCs w:val="28"/>
        </w:rPr>
        <w:t>привлечь родителей к активному участию в учебном и воспитательном процессе?</w:t>
      </w:r>
    </w:p>
    <w:p w:rsidR="00FB69CE" w:rsidRPr="00FB69CE" w:rsidRDefault="00FB69C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9CE">
        <w:rPr>
          <w:rFonts w:ascii="Times New Roman" w:hAnsi="Times New Roman" w:cs="Times New Roman"/>
          <w:sz w:val="28"/>
          <w:szCs w:val="28"/>
        </w:rPr>
        <w:t xml:space="preserve">Опираясь на собственный опыт, я убедилась, что родители проявляют повышенный интерес к школьной жизни на первом году обучения ребёнка в </w:t>
      </w:r>
      <w:r w:rsidRPr="00FB69CE">
        <w:rPr>
          <w:rFonts w:ascii="Times New Roman" w:hAnsi="Times New Roman" w:cs="Times New Roman"/>
          <w:sz w:val="28"/>
          <w:szCs w:val="28"/>
        </w:rPr>
        <w:lastRenderedPageBreak/>
        <w:t>школе. Они принимают участие во всех делах класса. Однако, к окончанию начальной школы, у большинства родителей отсутствует активная жизненная позиция по отношению к воспитанию ребёнка совместно со школой. Возникла необходимость найти новые формы работы с родителями, чтобы поддержать интерес родителей и вовлечь их в совместную деятельность со школой.</w:t>
      </w:r>
    </w:p>
    <w:p w:rsidR="003D6CCC" w:rsidRDefault="00B73C22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CCC">
        <w:rPr>
          <w:rFonts w:ascii="Times New Roman" w:hAnsi="Times New Roman" w:cs="Times New Roman"/>
          <w:sz w:val="28"/>
          <w:szCs w:val="28"/>
        </w:rPr>
        <w:t xml:space="preserve">Тогда я решила попробовать новую форму работы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CCC">
        <w:rPr>
          <w:rFonts w:ascii="Times New Roman" w:hAnsi="Times New Roman" w:cs="Times New Roman"/>
          <w:sz w:val="28"/>
          <w:szCs w:val="28"/>
        </w:rPr>
        <w:t xml:space="preserve">предложила родителям создать в классе родительский клуб. Так в октябре прошлого года  начал действовать родительский клуб «Надежда»   </w:t>
      </w:r>
    </w:p>
    <w:p w:rsidR="003D6CCC" w:rsidRDefault="003D6CCC" w:rsidP="003D6C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клуб «Надежда»</w:t>
      </w:r>
    </w:p>
    <w:p w:rsidR="003A54B8" w:rsidRPr="003A54B8" w:rsidRDefault="003A54B8" w:rsidP="003A54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54B8">
        <w:rPr>
          <w:rFonts w:ascii="Times New Roman" w:hAnsi="Times New Roman" w:cs="Times New Roman"/>
          <w:sz w:val="28"/>
          <w:szCs w:val="28"/>
        </w:rPr>
        <w:t xml:space="preserve">Создание условий для сотрудничества детей и взрослых, взаимосвязи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3A54B8">
        <w:rPr>
          <w:rFonts w:ascii="Times New Roman" w:hAnsi="Times New Roman" w:cs="Times New Roman"/>
          <w:sz w:val="28"/>
          <w:szCs w:val="28"/>
        </w:rPr>
        <w:t xml:space="preserve"> и родителей, направленные на поддержку и развитие физического, психического и нравственного здоровья обучающихся.</w:t>
      </w:r>
    </w:p>
    <w:p w:rsidR="003A54B8" w:rsidRPr="003A54B8" w:rsidRDefault="003A54B8" w:rsidP="003A54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B8">
        <w:rPr>
          <w:rFonts w:ascii="Times New Roman" w:hAnsi="Times New Roman" w:cs="Times New Roman"/>
          <w:b/>
          <w:sz w:val="28"/>
          <w:szCs w:val="28"/>
        </w:rPr>
        <w:t>Задачи родительского клуба:</w:t>
      </w:r>
    </w:p>
    <w:p w:rsidR="003A54B8" w:rsidRPr="003A54B8" w:rsidRDefault="003A54B8" w:rsidP="003A54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B8">
        <w:rPr>
          <w:rFonts w:ascii="Times New Roman" w:hAnsi="Times New Roman" w:cs="Times New Roman"/>
          <w:sz w:val="28"/>
          <w:szCs w:val="28"/>
        </w:rPr>
        <w:t>создание специально организованной системы сотрудничества и расширения поля позитивного общения с семьей;</w:t>
      </w:r>
    </w:p>
    <w:p w:rsidR="003A54B8" w:rsidRPr="003A54B8" w:rsidRDefault="003A54B8" w:rsidP="003A54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B8">
        <w:rPr>
          <w:rFonts w:ascii="Times New Roman" w:hAnsi="Times New Roman" w:cs="Times New Roman"/>
          <w:sz w:val="28"/>
          <w:szCs w:val="28"/>
        </w:rPr>
        <w:t>обновление содержания, форм и методов диагностики семьи и сотрудничества с ней;</w:t>
      </w:r>
    </w:p>
    <w:p w:rsidR="003A54B8" w:rsidRPr="003A54B8" w:rsidRDefault="003A54B8" w:rsidP="003A54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B8">
        <w:rPr>
          <w:rFonts w:ascii="Times New Roman" w:hAnsi="Times New Roman" w:cs="Times New Roman"/>
          <w:sz w:val="28"/>
          <w:szCs w:val="28"/>
        </w:rPr>
        <w:t>воспитание у детей ответственности, чувства гордости и уважения за свою семью;</w:t>
      </w:r>
    </w:p>
    <w:p w:rsidR="003A54B8" w:rsidRPr="003A54B8" w:rsidRDefault="003A54B8" w:rsidP="003A54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B8">
        <w:rPr>
          <w:rFonts w:ascii="Times New Roman" w:hAnsi="Times New Roman" w:cs="Times New Roman"/>
          <w:sz w:val="28"/>
          <w:szCs w:val="28"/>
        </w:rPr>
        <w:t>организация и проведение семейного досуга и совместного творчества;</w:t>
      </w:r>
    </w:p>
    <w:p w:rsidR="003A54B8" w:rsidRPr="003A54B8" w:rsidRDefault="003A54B8" w:rsidP="003A54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B8">
        <w:rPr>
          <w:rFonts w:ascii="Times New Roman" w:hAnsi="Times New Roman" w:cs="Times New Roman"/>
          <w:sz w:val="28"/>
          <w:szCs w:val="28"/>
        </w:rPr>
        <w:t>формирование в семьях позитивного отношения к активной общественной и социальной деятельности детей;</w:t>
      </w:r>
    </w:p>
    <w:p w:rsidR="00F60C95" w:rsidRDefault="003A54B8" w:rsidP="003D6C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B8">
        <w:rPr>
          <w:rFonts w:ascii="Times New Roman" w:hAnsi="Times New Roman" w:cs="Times New Roman"/>
          <w:sz w:val="28"/>
          <w:szCs w:val="28"/>
        </w:rPr>
        <w:t>формирование педагогической культуры родителей, их активной педагогической позиции через психолого-педагогическое просвещение родителей.</w:t>
      </w:r>
    </w:p>
    <w:p w:rsidR="00F60C95" w:rsidRDefault="003D6CCC" w:rsidP="003A5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тематики и планирование работы клуба согласуется с родителями</w:t>
      </w:r>
      <w:r w:rsidR="00FC6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не статичен</w:t>
      </w:r>
      <w:r w:rsidR="00AB2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меняться по желанию родителей</w:t>
      </w:r>
      <w:r w:rsidR="00FC6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возникает необходимость</w:t>
      </w:r>
      <w:r w:rsidR="00FC6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комитет контролирует работу клуба и вносит своевременные корректировки</w:t>
      </w:r>
      <w:r w:rsidR="00FC6972">
        <w:rPr>
          <w:rFonts w:ascii="Times New Roman" w:hAnsi="Times New Roman" w:cs="Times New Roman"/>
          <w:sz w:val="28"/>
          <w:szCs w:val="28"/>
        </w:rPr>
        <w:t>.</w:t>
      </w:r>
    </w:p>
    <w:p w:rsidR="00F60C95" w:rsidRDefault="003D6CCC" w:rsidP="003A5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работ</w:t>
      </w:r>
      <w:r w:rsidR="00B53E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клуба могут быть разными в зависимости от темы</w:t>
      </w:r>
      <w:r w:rsidR="00B53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состава участников и задач</w:t>
      </w:r>
      <w:r w:rsidR="00FC6972">
        <w:rPr>
          <w:rFonts w:ascii="Times New Roman" w:hAnsi="Times New Roman" w:cs="Times New Roman"/>
          <w:sz w:val="28"/>
          <w:szCs w:val="28"/>
        </w:rPr>
        <w:t>.</w:t>
      </w:r>
    </w:p>
    <w:p w:rsidR="003A54B8" w:rsidRDefault="00E70C74" w:rsidP="00E70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74">
        <w:rPr>
          <w:rFonts w:ascii="Times New Roman" w:hAnsi="Times New Roman" w:cs="Times New Roman"/>
          <w:b/>
          <w:sz w:val="28"/>
          <w:szCs w:val="28"/>
        </w:rPr>
        <w:t>Формы работы родительского клуба</w:t>
      </w:r>
    </w:p>
    <w:p w:rsidR="00E70C74" w:rsidRPr="00E70C74" w:rsidRDefault="00E70C74" w:rsidP="00E70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4933950"/>
            <wp:effectExtent l="76200" t="38100" r="66675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C6972" w:rsidRDefault="00FC6972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B8" w:rsidRDefault="00FC6972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клуба проводя</w:t>
      </w:r>
      <w:r w:rsidR="003D6CCC">
        <w:rPr>
          <w:rFonts w:ascii="Times New Roman" w:hAnsi="Times New Roman" w:cs="Times New Roman"/>
          <w:sz w:val="28"/>
          <w:szCs w:val="28"/>
        </w:rPr>
        <w:t>тся  1 раз в четверть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CC">
        <w:rPr>
          <w:rFonts w:ascii="Times New Roman" w:hAnsi="Times New Roman" w:cs="Times New Roman"/>
          <w:sz w:val="28"/>
          <w:szCs w:val="28"/>
        </w:rPr>
        <w:t xml:space="preserve"> Так были проведены:</w:t>
      </w:r>
    </w:p>
    <w:p w:rsidR="00AC7988" w:rsidRPr="00FC6972" w:rsidRDefault="003D6CCC" w:rsidP="00FC69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Вечер вопросов и отв</w:t>
      </w:r>
      <w:r w:rsidR="00AC7988" w:rsidRPr="00FC6972">
        <w:rPr>
          <w:rFonts w:ascii="Times New Roman" w:hAnsi="Times New Roman" w:cs="Times New Roman"/>
          <w:sz w:val="28"/>
          <w:szCs w:val="28"/>
        </w:rPr>
        <w:t>етов «Чтение в радость</w:t>
      </w:r>
      <w:r w:rsidRPr="00FC6972">
        <w:rPr>
          <w:rFonts w:ascii="Times New Roman" w:hAnsi="Times New Roman" w:cs="Times New Roman"/>
          <w:sz w:val="28"/>
          <w:szCs w:val="28"/>
        </w:rPr>
        <w:t>»</w:t>
      </w:r>
      <w:r w:rsidR="0082549F" w:rsidRPr="00FC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CC" w:rsidRPr="00E7177E" w:rsidRDefault="00E7177E" w:rsidP="00E71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E">
        <w:rPr>
          <w:rFonts w:ascii="Times New Roman" w:hAnsi="Times New Roman" w:cs="Times New Roman"/>
          <w:sz w:val="28"/>
          <w:szCs w:val="28"/>
        </w:rPr>
        <w:t>М</w:t>
      </w:r>
      <w:r w:rsidR="00AC7988" w:rsidRPr="00E7177E">
        <w:rPr>
          <w:rFonts w:ascii="Times New Roman" w:hAnsi="Times New Roman" w:cs="Times New Roman"/>
          <w:sz w:val="28"/>
          <w:szCs w:val="28"/>
        </w:rPr>
        <w:t>ы осуждали вопросы о роли семейного чтения</w:t>
      </w:r>
      <w:r w:rsidR="00FC6972" w:rsidRPr="00E7177E">
        <w:rPr>
          <w:rFonts w:ascii="Times New Roman" w:hAnsi="Times New Roman" w:cs="Times New Roman"/>
          <w:sz w:val="28"/>
          <w:szCs w:val="28"/>
        </w:rPr>
        <w:t>,</w:t>
      </w:r>
      <w:r w:rsidR="00AC7988" w:rsidRPr="00E7177E">
        <w:rPr>
          <w:rFonts w:ascii="Times New Roman" w:hAnsi="Times New Roman" w:cs="Times New Roman"/>
          <w:sz w:val="28"/>
          <w:szCs w:val="28"/>
        </w:rPr>
        <w:t xml:space="preserve"> а так же родители подготовили книжную выставку и рекомендовали литературу для семейного чтения</w:t>
      </w:r>
      <w:r w:rsidR="00FC6972" w:rsidRPr="00E7177E">
        <w:rPr>
          <w:rFonts w:ascii="Times New Roman" w:hAnsi="Times New Roman" w:cs="Times New Roman"/>
          <w:sz w:val="28"/>
          <w:szCs w:val="28"/>
        </w:rPr>
        <w:t>.</w:t>
      </w:r>
    </w:p>
    <w:p w:rsidR="003D6CCC" w:rsidRDefault="003D6CCC" w:rsidP="00FC69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Спортивный праздник «</w:t>
      </w:r>
      <w:r w:rsidR="0082549F" w:rsidRPr="00FC6972">
        <w:rPr>
          <w:rFonts w:ascii="Times New Roman" w:hAnsi="Times New Roman" w:cs="Times New Roman"/>
          <w:sz w:val="28"/>
          <w:szCs w:val="28"/>
        </w:rPr>
        <w:t>Со спортом дружить – здоровым быть!»</w:t>
      </w:r>
    </w:p>
    <w:p w:rsidR="0050148A" w:rsidRPr="0050148A" w:rsidRDefault="0050148A" w:rsidP="00501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8A">
        <w:rPr>
          <w:rFonts w:ascii="Times New Roman" w:hAnsi="Times New Roman" w:cs="Times New Roman"/>
          <w:sz w:val="28"/>
          <w:szCs w:val="28"/>
        </w:rPr>
        <w:t>Хорошие результаты дает совместная организация и проведение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148A">
        <w:rPr>
          <w:rFonts w:ascii="Times New Roman" w:hAnsi="Times New Roman" w:cs="Times New Roman"/>
          <w:sz w:val="28"/>
          <w:szCs w:val="28"/>
        </w:rPr>
        <w:t>Они доставляют детям огромную радость и приносят неоценимую пользу их здоровью.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 w:rsidRPr="0050148A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148A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148A">
        <w:rPr>
          <w:rFonts w:ascii="Times New Roman" w:hAnsi="Times New Roman" w:cs="Times New Roman"/>
          <w:sz w:val="28"/>
          <w:szCs w:val="28"/>
        </w:rPr>
        <w:t xml:space="preserve"> «Со спортом </w:t>
      </w:r>
      <w:r w:rsidRPr="0050148A">
        <w:rPr>
          <w:rFonts w:ascii="Times New Roman" w:hAnsi="Times New Roman" w:cs="Times New Roman"/>
          <w:sz w:val="28"/>
          <w:szCs w:val="28"/>
        </w:rPr>
        <w:lastRenderedPageBreak/>
        <w:t>дружить – здоровым быть!»</w:t>
      </w:r>
      <w:r>
        <w:rPr>
          <w:rFonts w:ascii="Times New Roman" w:hAnsi="Times New Roman" w:cs="Times New Roman"/>
          <w:sz w:val="28"/>
          <w:szCs w:val="28"/>
        </w:rPr>
        <w:t xml:space="preserve"> родители и ребята вместе соревновались в ловкости, выносливости, силе.</w:t>
      </w:r>
    </w:p>
    <w:p w:rsidR="0082549F" w:rsidRDefault="0082549F" w:rsidP="00FC69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Круглый стол «За страницами семейного альбома»</w:t>
      </w:r>
    </w:p>
    <w:p w:rsidR="0050148A" w:rsidRDefault="0050148A" w:rsidP="00501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0148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148A">
        <w:rPr>
          <w:rFonts w:ascii="Times New Roman" w:hAnsi="Times New Roman" w:cs="Times New Roman"/>
          <w:sz w:val="28"/>
          <w:szCs w:val="28"/>
        </w:rPr>
        <w:t xml:space="preserve"> я смогла осуществить только с помощью родителей.  Они </w:t>
      </w:r>
      <w:r>
        <w:rPr>
          <w:rFonts w:ascii="Times New Roman" w:hAnsi="Times New Roman" w:cs="Times New Roman"/>
          <w:sz w:val="28"/>
          <w:szCs w:val="28"/>
        </w:rPr>
        <w:t>подбирали</w:t>
      </w:r>
      <w:r w:rsidRPr="0050148A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48A">
        <w:rPr>
          <w:rFonts w:ascii="Times New Roman" w:hAnsi="Times New Roman" w:cs="Times New Roman"/>
          <w:sz w:val="28"/>
          <w:szCs w:val="28"/>
        </w:rPr>
        <w:t xml:space="preserve">, готовили с детьми </w:t>
      </w:r>
      <w:r>
        <w:rPr>
          <w:rFonts w:ascii="Times New Roman" w:hAnsi="Times New Roman" w:cs="Times New Roman"/>
          <w:sz w:val="28"/>
          <w:szCs w:val="28"/>
        </w:rPr>
        <w:t xml:space="preserve">мини проекты: «Моё имя», «Моя родословная», «Увлечения моей семьи», </w:t>
      </w:r>
      <w:r w:rsidRPr="0050148A">
        <w:rPr>
          <w:rFonts w:ascii="Times New Roman" w:hAnsi="Times New Roman" w:cs="Times New Roman"/>
          <w:sz w:val="28"/>
          <w:szCs w:val="28"/>
        </w:rPr>
        <w:t xml:space="preserve">принимали участия в конкурсе рисунков «Папа, мама, я – </w:t>
      </w:r>
      <w:r>
        <w:rPr>
          <w:rFonts w:ascii="Times New Roman" w:hAnsi="Times New Roman" w:cs="Times New Roman"/>
          <w:sz w:val="28"/>
          <w:szCs w:val="28"/>
        </w:rPr>
        <w:t>дружная семья».</w:t>
      </w:r>
    </w:p>
    <w:p w:rsidR="00FC6972" w:rsidRPr="0050148A" w:rsidRDefault="0082549F" w:rsidP="005014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8A">
        <w:rPr>
          <w:rFonts w:ascii="Times New Roman" w:hAnsi="Times New Roman" w:cs="Times New Roman"/>
          <w:sz w:val="28"/>
          <w:szCs w:val="28"/>
        </w:rPr>
        <w:t>«Перелистывая страницы учебного года»</w:t>
      </w:r>
    </w:p>
    <w:p w:rsidR="0082549F" w:rsidRPr="00FC6972" w:rsidRDefault="0082549F" w:rsidP="00FC6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На последнем заседании подвели итоги работы клуба за год</w:t>
      </w:r>
      <w:r w:rsidR="00FC6972">
        <w:rPr>
          <w:rFonts w:ascii="Times New Roman" w:hAnsi="Times New Roman" w:cs="Times New Roman"/>
          <w:sz w:val="28"/>
          <w:szCs w:val="28"/>
        </w:rPr>
        <w:t>,</w:t>
      </w:r>
      <w:r w:rsidRPr="00FC6972">
        <w:rPr>
          <w:rFonts w:ascii="Times New Roman" w:hAnsi="Times New Roman" w:cs="Times New Roman"/>
          <w:sz w:val="28"/>
          <w:szCs w:val="28"/>
        </w:rPr>
        <w:t xml:space="preserve"> активные родители награждены благодарностями</w:t>
      </w:r>
      <w:r w:rsidR="00FC6972">
        <w:rPr>
          <w:rFonts w:ascii="Times New Roman" w:hAnsi="Times New Roman" w:cs="Times New Roman"/>
          <w:sz w:val="28"/>
          <w:szCs w:val="28"/>
        </w:rPr>
        <w:t>.</w:t>
      </w:r>
    </w:p>
    <w:p w:rsidR="00FC6972" w:rsidRDefault="0050148A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6972">
        <w:rPr>
          <w:rFonts w:ascii="Times New Roman" w:hAnsi="Times New Roman" w:cs="Times New Roman"/>
          <w:sz w:val="28"/>
          <w:szCs w:val="28"/>
        </w:rPr>
        <w:t xml:space="preserve">Испытаны временем и популярны  </w:t>
      </w:r>
      <w:r w:rsidR="00820E13" w:rsidRPr="00820E13">
        <w:rPr>
          <w:rFonts w:ascii="Times New Roman" w:hAnsi="Times New Roman" w:cs="Times New Roman"/>
          <w:sz w:val="28"/>
          <w:szCs w:val="28"/>
        </w:rPr>
        <w:t xml:space="preserve"> семейные праздн</w:t>
      </w:r>
      <w:r w:rsidR="00FC6972">
        <w:rPr>
          <w:rFonts w:ascii="Times New Roman" w:hAnsi="Times New Roman" w:cs="Times New Roman"/>
          <w:sz w:val="28"/>
          <w:szCs w:val="28"/>
        </w:rPr>
        <w:t>ики, на которые</w:t>
      </w:r>
      <w:r w:rsidR="00B53EA8">
        <w:rPr>
          <w:rFonts w:ascii="Times New Roman" w:hAnsi="Times New Roman" w:cs="Times New Roman"/>
          <w:sz w:val="28"/>
          <w:szCs w:val="28"/>
        </w:rPr>
        <w:t xml:space="preserve"> идут все:</w:t>
      </w:r>
      <w:r w:rsidR="00820E13" w:rsidRPr="00820E13">
        <w:rPr>
          <w:rFonts w:ascii="Times New Roman" w:hAnsi="Times New Roman" w:cs="Times New Roman"/>
          <w:sz w:val="28"/>
          <w:szCs w:val="28"/>
        </w:rPr>
        <w:t xml:space="preserve"> и старшие, и младшие, идут</w:t>
      </w:r>
      <w:r w:rsidR="00FC6972">
        <w:rPr>
          <w:rFonts w:ascii="Times New Roman" w:hAnsi="Times New Roman" w:cs="Times New Roman"/>
          <w:sz w:val="28"/>
          <w:szCs w:val="28"/>
        </w:rPr>
        <w:t xml:space="preserve"> </w:t>
      </w:r>
      <w:r w:rsidR="00820E13" w:rsidRPr="00820E13">
        <w:rPr>
          <w:rFonts w:ascii="Times New Roman" w:hAnsi="Times New Roman" w:cs="Times New Roman"/>
          <w:sz w:val="28"/>
          <w:szCs w:val="28"/>
        </w:rPr>
        <w:t>не как зрители, а как участники.</w:t>
      </w:r>
    </w:p>
    <w:p w:rsidR="00FC6972" w:rsidRPr="00FC6972" w:rsidRDefault="00FC6972" w:rsidP="00FC69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Новогодний карнавал</w:t>
      </w:r>
    </w:p>
    <w:p w:rsidR="00FC6972" w:rsidRPr="00FC6972" w:rsidRDefault="00FC6972" w:rsidP="00FC69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Родители активные участники праздника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6972">
        <w:rPr>
          <w:rFonts w:ascii="Times New Roman" w:hAnsi="Times New Roman" w:cs="Times New Roman"/>
          <w:sz w:val="28"/>
          <w:szCs w:val="28"/>
        </w:rPr>
        <w:t xml:space="preserve"> играют роли новогодних персонажей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972">
        <w:rPr>
          <w:rFonts w:ascii="Times New Roman" w:hAnsi="Times New Roman" w:cs="Times New Roman"/>
          <w:sz w:val="28"/>
          <w:szCs w:val="28"/>
        </w:rPr>
        <w:t xml:space="preserve"> танцуют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972">
        <w:rPr>
          <w:rFonts w:ascii="Times New Roman" w:hAnsi="Times New Roman" w:cs="Times New Roman"/>
          <w:sz w:val="28"/>
          <w:szCs w:val="28"/>
        </w:rPr>
        <w:t xml:space="preserve"> поют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972">
        <w:rPr>
          <w:rFonts w:ascii="Times New Roman" w:hAnsi="Times New Roman" w:cs="Times New Roman"/>
          <w:sz w:val="28"/>
          <w:szCs w:val="28"/>
        </w:rPr>
        <w:t xml:space="preserve"> играют вместе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972" w:rsidRPr="00FC6972" w:rsidRDefault="00FC6972" w:rsidP="00FC69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День именинника</w:t>
      </w:r>
    </w:p>
    <w:p w:rsidR="00FC6972" w:rsidRPr="00FC6972" w:rsidRDefault="00FC6972" w:rsidP="00FC69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День матери</w:t>
      </w:r>
    </w:p>
    <w:p w:rsidR="00820E13" w:rsidRPr="00E7177E" w:rsidRDefault="00FC6972" w:rsidP="00E717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72">
        <w:rPr>
          <w:rFonts w:ascii="Times New Roman" w:hAnsi="Times New Roman" w:cs="Times New Roman"/>
          <w:sz w:val="28"/>
          <w:szCs w:val="28"/>
        </w:rPr>
        <w:t>8 марта</w:t>
      </w:r>
      <w:r w:rsidRPr="00E7177E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20E13" w:rsidRPr="00820E13" w:rsidRDefault="00E7177E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E13" w:rsidRPr="00820E13">
        <w:rPr>
          <w:rFonts w:ascii="Times New Roman" w:hAnsi="Times New Roman" w:cs="Times New Roman"/>
          <w:sz w:val="28"/>
          <w:szCs w:val="28"/>
        </w:rPr>
        <w:t>И дети, и родители остаются довольными таким сотрудничеством. Ведь</w:t>
      </w:r>
    </w:p>
    <w:p w:rsidR="00483053" w:rsidRDefault="00820E13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13">
        <w:rPr>
          <w:rFonts w:ascii="Times New Roman" w:hAnsi="Times New Roman" w:cs="Times New Roman"/>
          <w:sz w:val="28"/>
          <w:szCs w:val="28"/>
        </w:rPr>
        <w:t>на этих совместных праздниках родители видят своих детей такими, какими многие из них себе их и не представляют. Именно в такой непринужденной обстановке ребенок раскрывается, становится самим собой, показывает все лучшее, на что он способен. Дети и родители становятся ближе, у них появляется много общего, еще больше их сближающего.</w:t>
      </w:r>
    </w:p>
    <w:p w:rsidR="00E7177E" w:rsidRDefault="00E7177E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Членами родительского клуба были организованы поездки:</w:t>
      </w:r>
    </w:p>
    <w:p w:rsidR="00125C8B" w:rsidRPr="00125C8B" w:rsidRDefault="0050148A" w:rsidP="00125C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8B">
        <w:rPr>
          <w:rFonts w:ascii="Times New Roman" w:hAnsi="Times New Roman" w:cs="Times New Roman"/>
          <w:sz w:val="28"/>
          <w:szCs w:val="28"/>
        </w:rPr>
        <w:t>на базу отдыха «Серая лошадь»,</w:t>
      </w:r>
      <w:r w:rsidR="00125C8B" w:rsidRPr="00125C8B">
        <w:t xml:space="preserve"> </w:t>
      </w:r>
      <w:r w:rsidR="00125C8B" w:rsidRPr="00125C8B">
        <w:rPr>
          <w:rFonts w:ascii="Times New Roman" w:hAnsi="Times New Roman" w:cs="Times New Roman"/>
          <w:sz w:val="28"/>
          <w:szCs w:val="28"/>
        </w:rPr>
        <w:t>где ребята с большим удовольствием общались с животными;</w:t>
      </w:r>
    </w:p>
    <w:p w:rsidR="00125C8B" w:rsidRPr="00125C8B" w:rsidRDefault="00125C8B" w:rsidP="00125C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8B">
        <w:rPr>
          <w:rFonts w:ascii="Times New Roman" w:hAnsi="Times New Roman" w:cs="Times New Roman"/>
          <w:sz w:val="28"/>
          <w:szCs w:val="28"/>
        </w:rPr>
        <w:t xml:space="preserve">в музей «ЗОЛОТАЯ ХОХЛОМА» г. Семёнов, ребята были не просто пассивными слушателями, а принимали участие </w:t>
      </w:r>
      <w:proofErr w:type="gramStart"/>
      <w:r w:rsidRPr="00125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8B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125C8B">
        <w:rPr>
          <w:rFonts w:ascii="Times New Roman" w:hAnsi="Times New Roman" w:cs="Times New Roman"/>
          <w:sz w:val="28"/>
          <w:szCs w:val="28"/>
        </w:rPr>
        <w:t xml:space="preserve"> – классе</w:t>
      </w:r>
      <w:r w:rsidR="00B53EA8">
        <w:rPr>
          <w:rFonts w:ascii="Times New Roman" w:hAnsi="Times New Roman" w:cs="Times New Roman"/>
          <w:sz w:val="28"/>
          <w:szCs w:val="28"/>
        </w:rPr>
        <w:t>;</w:t>
      </w:r>
      <w:r w:rsidRPr="00125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8B" w:rsidRPr="00F75393" w:rsidRDefault="00125C8B" w:rsidP="00125C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8B">
        <w:rPr>
          <w:rFonts w:ascii="Times New Roman" w:hAnsi="Times New Roman" w:cs="Times New Roman"/>
          <w:sz w:val="28"/>
          <w:szCs w:val="28"/>
        </w:rPr>
        <w:lastRenderedPageBreak/>
        <w:t>на фабрику ёлочной игрушки «</w:t>
      </w:r>
      <w:proofErr w:type="spellStart"/>
      <w:r w:rsidRPr="00125C8B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125C8B">
        <w:rPr>
          <w:rFonts w:ascii="Times New Roman" w:hAnsi="Times New Roman" w:cs="Times New Roman"/>
          <w:sz w:val="28"/>
          <w:szCs w:val="28"/>
        </w:rPr>
        <w:t>» г. Нижний Новгород, здесь не только дети</w:t>
      </w:r>
      <w:r w:rsidR="00F75393">
        <w:rPr>
          <w:rFonts w:ascii="Times New Roman" w:hAnsi="Times New Roman" w:cs="Times New Roman"/>
          <w:sz w:val="28"/>
          <w:szCs w:val="28"/>
        </w:rPr>
        <w:t>,</w:t>
      </w:r>
      <w:r w:rsidRPr="00125C8B">
        <w:rPr>
          <w:rFonts w:ascii="Times New Roman" w:hAnsi="Times New Roman" w:cs="Times New Roman"/>
          <w:sz w:val="28"/>
          <w:szCs w:val="28"/>
        </w:rPr>
        <w:t xml:space="preserve"> но и родители </w:t>
      </w:r>
      <w:r w:rsidR="00F75393">
        <w:rPr>
          <w:rFonts w:ascii="Times New Roman" w:hAnsi="Times New Roman" w:cs="Times New Roman"/>
          <w:sz w:val="28"/>
          <w:szCs w:val="28"/>
        </w:rPr>
        <w:t>с</w:t>
      </w:r>
      <w:r w:rsidRPr="00125C8B">
        <w:rPr>
          <w:rFonts w:ascii="Times New Roman" w:hAnsi="Times New Roman" w:cs="Times New Roman"/>
          <w:sz w:val="28"/>
          <w:szCs w:val="28"/>
        </w:rPr>
        <w:t xml:space="preserve"> удовольствием расписывали ёлочную игрушку.</w:t>
      </w:r>
      <w:r w:rsidRPr="00F753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177E" w:rsidRDefault="00E7177E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проводится </w:t>
      </w:r>
      <w:r w:rsidRPr="00E7177E">
        <w:rPr>
          <w:rFonts w:ascii="Times New Roman" w:hAnsi="Times New Roman" w:cs="Times New Roman"/>
          <w:sz w:val="28"/>
          <w:szCs w:val="28"/>
        </w:rPr>
        <w:t>«День открытых дверей»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7177E">
        <w:rPr>
          <w:rFonts w:ascii="Times New Roman" w:hAnsi="Times New Roman" w:cs="Times New Roman"/>
          <w:sz w:val="28"/>
          <w:szCs w:val="28"/>
        </w:rPr>
        <w:t xml:space="preserve"> дает возможность родителям посетить любой урок в течение дня. Дети в такой день стараются показать себя с лучшей стороны. Такая работа позволяет родителям увидеть образовательный процесс изнутри.</w:t>
      </w:r>
    </w:p>
    <w:p w:rsidR="00C04A05" w:rsidRDefault="00B53EA8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новом учебном году родительский клуб «Надежда» продолжил свою работу. Уже организована поездка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музей, там ребята участвовали в интерактивной игре «В поисках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Ветлугозавра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0738A">
        <w:rPr>
          <w:rFonts w:ascii="Times New Roman" w:hAnsi="Times New Roman" w:cs="Times New Roman"/>
          <w:sz w:val="28"/>
          <w:szCs w:val="28"/>
        </w:rPr>
        <w:t xml:space="preserve">Совместно с родителями было проведено занятие по внеурочной деятельности «Мы – нижегородцы», Скобелева Е. В. подготовила презентацию и рассказала детям о Нижегородском кремле.  </w:t>
      </w:r>
    </w:p>
    <w:p w:rsidR="00483053" w:rsidRDefault="00D0738A" w:rsidP="00FB6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05">
        <w:rPr>
          <w:rFonts w:ascii="Times New Roman" w:hAnsi="Times New Roman" w:cs="Times New Roman"/>
          <w:sz w:val="28"/>
          <w:szCs w:val="28"/>
        </w:rPr>
        <w:t xml:space="preserve">    </w:t>
      </w:r>
      <w:r w:rsidR="004B6008">
        <w:rPr>
          <w:rFonts w:ascii="Times New Roman" w:hAnsi="Times New Roman" w:cs="Times New Roman"/>
          <w:sz w:val="28"/>
          <w:szCs w:val="28"/>
        </w:rPr>
        <w:t>В конце прошлого учебного года</w:t>
      </w:r>
      <w:r w:rsidR="002160A3">
        <w:rPr>
          <w:rFonts w:ascii="Times New Roman" w:hAnsi="Times New Roman" w:cs="Times New Roman"/>
          <w:sz w:val="28"/>
          <w:szCs w:val="28"/>
        </w:rPr>
        <w:t xml:space="preserve"> (3 класс)</w:t>
      </w:r>
      <w:r w:rsidR="004B6008">
        <w:rPr>
          <w:rFonts w:ascii="Times New Roman" w:hAnsi="Times New Roman" w:cs="Times New Roman"/>
          <w:sz w:val="28"/>
          <w:szCs w:val="28"/>
        </w:rPr>
        <w:t xml:space="preserve"> </w:t>
      </w:r>
      <w:r w:rsidR="00C04A05">
        <w:rPr>
          <w:rFonts w:ascii="Times New Roman" w:hAnsi="Times New Roman" w:cs="Times New Roman"/>
          <w:sz w:val="28"/>
          <w:szCs w:val="28"/>
        </w:rPr>
        <w:t xml:space="preserve"> </w:t>
      </w:r>
      <w:r w:rsidR="004B6008">
        <w:rPr>
          <w:rFonts w:ascii="Times New Roman" w:hAnsi="Times New Roman" w:cs="Times New Roman"/>
          <w:sz w:val="28"/>
          <w:szCs w:val="28"/>
        </w:rPr>
        <w:t>н</w:t>
      </w:r>
      <w:r w:rsidR="004B6008" w:rsidRPr="004B6008">
        <w:rPr>
          <w:rFonts w:ascii="Times New Roman" w:hAnsi="Times New Roman" w:cs="Times New Roman"/>
          <w:sz w:val="28"/>
          <w:szCs w:val="28"/>
        </w:rPr>
        <w:t xml:space="preserve">а последнем заседании </w:t>
      </w:r>
      <w:r w:rsidR="004B6008">
        <w:rPr>
          <w:rFonts w:ascii="Times New Roman" w:hAnsi="Times New Roman" w:cs="Times New Roman"/>
          <w:sz w:val="28"/>
          <w:szCs w:val="28"/>
        </w:rPr>
        <w:t xml:space="preserve">провели анкетирование родителей, которое показало, что родители стали  активнее, некоторые открыли в себе новые творческие способности.  </w:t>
      </w:r>
    </w:p>
    <w:p w:rsidR="00C04A05" w:rsidRPr="00C04A05" w:rsidRDefault="00C04A05" w:rsidP="00C0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анкетирование родителей  </w:t>
      </w:r>
    </w:p>
    <w:p w:rsidR="00C04A05" w:rsidRPr="00C04A05" w:rsidRDefault="00C04A05" w:rsidP="00C0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анкетирование принимали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</w:p>
    <w:p w:rsidR="00C04A05" w:rsidRPr="00C04A05" w:rsidRDefault="00C04A05" w:rsidP="00C04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tbl>
      <w:tblPr>
        <w:tblpPr w:leftFromText="180" w:rightFromText="180" w:vertAnchor="text" w:horzAnchor="margin" w:tblpXSpec="center" w:tblpY="53"/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1191"/>
        <w:gridCol w:w="1120"/>
        <w:gridCol w:w="1840"/>
      </w:tblGrid>
      <w:tr w:rsidR="00C04A05" w:rsidRPr="00C04A05" w:rsidTr="00C04A05">
        <w:tc>
          <w:tcPr>
            <w:tcW w:w="5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критерий</w:t>
            </w:r>
          </w:p>
        </w:tc>
        <w:tc>
          <w:tcPr>
            <w:tcW w:w="4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родителей</w:t>
            </w:r>
          </w:p>
        </w:tc>
      </w:tr>
      <w:tr w:rsidR="00C04A05" w:rsidRPr="00C04A05" w:rsidTr="00C04A05">
        <w:tc>
          <w:tcPr>
            <w:tcW w:w="5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A05" w:rsidRPr="00C04A05" w:rsidRDefault="00C04A05" w:rsidP="00C0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</w:t>
            </w:r>
          </w:p>
        </w:tc>
      </w:tr>
      <w:tr w:rsidR="00C04A05" w:rsidRPr="00C04A05" w:rsidTr="00C04A05"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1.Принимали активное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проектах, </w:t>
            </w: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заседаниях клуба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4B60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B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4B6008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4A05"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5чел</w:t>
            </w:r>
          </w:p>
        </w:tc>
      </w:tr>
      <w:tr w:rsidR="00C04A05" w:rsidRPr="00C04A05" w:rsidTr="00C04A05"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2.Наладили тесный контакт со своим ребенком и с коллективом родителей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чел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4B6008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4A05"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</w:tr>
      <w:tr w:rsidR="00C04A05" w:rsidRPr="00C04A05" w:rsidTr="00C04A05"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Смогли реализовать свои творческие способности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8чел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4B6008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4A05"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05" w:rsidRPr="00C04A05" w:rsidRDefault="00C04A05" w:rsidP="00C04A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6чел</w:t>
            </w:r>
          </w:p>
        </w:tc>
      </w:tr>
    </w:tbl>
    <w:p w:rsidR="00C04A05" w:rsidRDefault="00C04A05" w:rsidP="00C04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C04A05" w:rsidRPr="00C22907" w:rsidRDefault="00C22907" w:rsidP="00C2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21E8B21" wp14:editId="18CC717E">
            <wp:extent cx="4248150" cy="1704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4CA7" w:rsidRDefault="00DE4CA7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20E13" w:rsidRPr="00820E13">
        <w:rPr>
          <w:rFonts w:ascii="Times New Roman" w:hAnsi="Times New Roman" w:cs="Times New Roman"/>
          <w:sz w:val="28"/>
          <w:szCs w:val="28"/>
        </w:rPr>
        <w:t>В заключении хочется сказать, что главная задача – сотрудничество</w:t>
      </w:r>
      <w:r w:rsidR="00AB2FFB">
        <w:rPr>
          <w:rFonts w:ascii="Times New Roman" w:hAnsi="Times New Roman" w:cs="Times New Roman"/>
          <w:sz w:val="28"/>
          <w:szCs w:val="28"/>
        </w:rPr>
        <w:t xml:space="preserve"> </w:t>
      </w:r>
      <w:r w:rsidR="00820E13" w:rsidRPr="00820E13">
        <w:rPr>
          <w:rFonts w:ascii="Times New Roman" w:hAnsi="Times New Roman" w:cs="Times New Roman"/>
          <w:sz w:val="28"/>
          <w:szCs w:val="28"/>
        </w:rPr>
        <w:t>детей, педагогов и родителей – решается успешно, если любые формы работы учитываю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20E13" w:rsidRPr="00820E13">
        <w:rPr>
          <w:rFonts w:ascii="Times New Roman" w:hAnsi="Times New Roman" w:cs="Times New Roman"/>
          <w:sz w:val="28"/>
          <w:szCs w:val="28"/>
        </w:rPr>
        <w:t xml:space="preserve"> интересы учеников и родителей. И если учитель хорошо знает своих детей и их семьи, то он сумеет правильно организовать досуг и ребят, и взрослых. Совместное проведение свободного времени, подготовка к праздникам, обсуждени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20E13" w:rsidRPr="00820E13">
        <w:rPr>
          <w:rFonts w:ascii="Times New Roman" w:hAnsi="Times New Roman" w:cs="Times New Roman"/>
          <w:sz w:val="28"/>
          <w:szCs w:val="28"/>
        </w:rPr>
        <w:t xml:space="preserve"> мероприятия, подведение его итогов служит одному общему делу – делу воспитания наших детей. </w:t>
      </w:r>
    </w:p>
    <w:p w:rsidR="00820E13" w:rsidRPr="00820E13" w:rsidRDefault="00DE4CA7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E13" w:rsidRPr="00820E13">
        <w:rPr>
          <w:rFonts w:ascii="Times New Roman" w:hAnsi="Times New Roman" w:cs="Times New Roman"/>
          <w:sz w:val="28"/>
          <w:szCs w:val="28"/>
        </w:rPr>
        <w:t>Работа с родителями – это экзамен, который должны достойно выдержать</w:t>
      </w:r>
    </w:p>
    <w:p w:rsidR="00483053" w:rsidRDefault="00820E13" w:rsidP="0082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13">
        <w:rPr>
          <w:rFonts w:ascii="Times New Roman" w:hAnsi="Times New Roman" w:cs="Times New Roman"/>
          <w:sz w:val="28"/>
          <w:szCs w:val="28"/>
        </w:rPr>
        <w:t>обе стороны: и учитель, и родитель. От этого во многом зависит, будет ли ребенок успешен в жизни.</w:t>
      </w:r>
    </w:p>
    <w:p w:rsidR="001706AD" w:rsidRDefault="00483053" w:rsidP="00483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3053">
        <w:rPr>
          <w:rFonts w:ascii="Times New Roman" w:hAnsi="Times New Roman" w:cs="Times New Roman"/>
          <w:sz w:val="28"/>
          <w:szCs w:val="28"/>
        </w:rPr>
        <w:t xml:space="preserve">Не смотря на то, что это лишь первые шаги по реализации деятельности нашего клуба, уже сей час можно видеть промежуточные результаты совместной работы: встречи в клубе позволяют родителям лучше понимать собственного ребенка; детям – привить чувство гордости за свою семью; мне, как педагогу – более эффективно строить </w:t>
      </w:r>
      <w:r w:rsidR="00DE4CA7">
        <w:rPr>
          <w:rFonts w:ascii="Times New Roman" w:hAnsi="Times New Roman" w:cs="Times New Roman"/>
          <w:sz w:val="28"/>
          <w:szCs w:val="28"/>
        </w:rPr>
        <w:t xml:space="preserve">учебно - </w:t>
      </w:r>
      <w:r w:rsidRPr="00483053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DE4CA7">
        <w:rPr>
          <w:rFonts w:ascii="Times New Roman" w:hAnsi="Times New Roman" w:cs="Times New Roman"/>
          <w:sz w:val="28"/>
          <w:szCs w:val="28"/>
        </w:rPr>
        <w:t xml:space="preserve">ый  </w:t>
      </w:r>
      <w:r>
        <w:rPr>
          <w:rFonts w:ascii="Times New Roman" w:hAnsi="Times New Roman" w:cs="Times New Roman"/>
          <w:sz w:val="28"/>
          <w:szCs w:val="28"/>
        </w:rPr>
        <w:t xml:space="preserve">процесс. </w:t>
      </w: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Pr="001706AD" w:rsidRDefault="001706AD" w:rsidP="001706AD">
      <w:pPr>
        <w:rPr>
          <w:rFonts w:ascii="Times New Roman" w:hAnsi="Times New Roman" w:cs="Times New Roman"/>
          <w:sz w:val="28"/>
          <w:szCs w:val="28"/>
        </w:rPr>
      </w:pPr>
    </w:p>
    <w:p w:rsidR="001706AD" w:rsidRPr="001706AD" w:rsidRDefault="001706AD" w:rsidP="00170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A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706AD" w:rsidRPr="001706AD" w:rsidRDefault="001706AD" w:rsidP="0017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06AD">
        <w:rPr>
          <w:rFonts w:ascii="Times New Roman" w:hAnsi="Times New Roman" w:cs="Times New Roman"/>
          <w:sz w:val="28"/>
          <w:szCs w:val="28"/>
        </w:rPr>
        <w:t>Акутина</w:t>
      </w:r>
      <w:proofErr w:type="spellEnd"/>
      <w:r w:rsidRPr="001706AD">
        <w:rPr>
          <w:rFonts w:ascii="Times New Roman" w:hAnsi="Times New Roman" w:cs="Times New Roman"/>
          <w:sz w:val="28"/>
          <w:szCs w:val="28"/>
        </w:rPr>
        <w:t xml:space="preserve"> С.П. Воспитание = Семья + Школа. Нижний Новгород, ООО Педагогические технологии, 2002</w:t>
      </w:r>
    </w:p>
    <w:p w:rsidR="001706AD" w:rsidRPr="001706AD" w:rsidRDefault="001706AD" w:rsidP="0017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06AD">
        <w:rPr>
          <w:rFonts w:ascii="Times New Roman" w:hAnsi="Times New Roman" w:cs="Times New Roman"/>
          <w:sz w:val="28"/>
          <w:szCs w:val="28"/>
        </w:rPr>
        <w:t>Виноградова Л. Ищем новые формы взаимодействия с родителями. //Воспитание школьников// 2005, № 6</w:t>
      </w:r>
    </w:p>
    <w:p w:rsidR="00FB69CE" w:rsidRPr="001706AD" w:rsidRDefault="001706AD" w:rsidP="00170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06AD">
        <w:rPr>
          <w:rFonts w:ascii="Times New Roman" w:hAnsi="Times New Roman" w:cs="Times New Roman"/>
          <w:sz w:val="28"/>
          <w:szCs w:val="28"/>
        </w:rPr>
        <w:t>Касаткина Н.А. Формы взаимодействия учителя с родителями в начальной школе. Издательство Учитель, 2003</w:t>
      </w:r>
    </w:p>
    <w:sectPr w:rsidR="00FB69CE" w:rsidRPr="001706AD" w:rsidSect="00DF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FA5"/>
    <w:multiLevelType w:val="hybridMultilevel"/>
    <w:tmpl w:val="130E5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53AD"/>
    <w:multiLevelType w:val="hybridMultilevel"/>
    <w:tmpl w:val="97261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0E6"/>
    <w:multiLevelType w:val="hybridMultilevel"/>
    <w:tmpl w:val="8230F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7DB4"/>
    <w:multiLevelType w:val="hybridMultilevel"/>
    <w:tmpl w:val="3746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70939"/>
    <w:multiLevelType w:val="hybridMultilevel"/>
    <w:tmpl w:val="0EDC8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C9A"/>
    <w:multiLevelType w:val="hybridMultilevel"/>
    <w:tmpl w:val="CDB4F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9CE"/>
    <w:rsid w:val="00125C8B"/>
    <w:rsid w:val="001706AD"/>
    <w:rsid w:val="002160A3"/>
    <w:rsid w:val="002B5BC8"/>
    <w:rsid w:val="003A54B8"/>
    <w:rsid w:val="003B5C96"/>
    <w:rsid w:val="003D6CCC"/>
    <w:rsid w:val="00465BB5"/>
    <w:rsid w:val="00483053"/>
    <w:rsid w:val="004B6008"/>
    <w:rsid w:val="0050148A"/>
    <w:rsid w:val="005D5AEF"/>
    <w:rsid w:val="006D023F"/>
    <w:rsid w:val="00820E13"/>
    <w:rsid w:val="0082549F"/>
    <w:rsid w:val="008E5B57"/>
    <w:rsid w:val="00AB2FFB"/>
    <w:rsid w:val="00AC7988"/>
    <w:rsid w:val="00B53EA8"/>
    <w:rsid w:val="00B73C22"/>
    <w:rsid w:val="00C04A05"/>
    <w:rsid w:val="00C22907"/>
    <w:rsid w:val="00D0738A"/>
    <w:rsid w:val="00DB7E9B"/>
    <w:rsid w:val="00DE4CA7"/>
    <w:rsid w:val="00DF0B52"/>
    <w:rsid w:val="00E70C74"/>
    <w:rsid w:val="00E7177E"/>
    <w:rsid w:val="00F60C95"/>
    <w:rsid w:val="00F75393"/>
    <w:rsid w:val="00FB69C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Родительская активность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Родительская активность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Конец 2 класса</c:v>
                </c:pt>
                <c:pt idx="1">
                  <c:v>Конец 3 класса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8F07A-3D85-421E-AD8E-59709A501DD0}" type="doc">
      <dgm:prSet loTypeId="urn:microsoft.com/office/officeart/2005/8/layout/radial5" loCatId="relationship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7234E19-5044-4314-9E06-AE5193F781DB}">
      <dgm:prSet phldrT="[Текст]" custT="1"/>
      <dgm:spPr/>
      <dgm:t>
        <a:bodyPr/>
        <a:lstStyle/>
        <a:p>
          <a:pPr algn="ctr"/>
          <a:r>
            <a:rPr lang="ru-RU" sz="1400" b="1"/>
            <a:t>Формы работы </a:t>
          </a:r>
        </a:p>
      </dgm:t>
    </dgm:pt>
    <dgm:pt modelId="{1036DE04-95F4-4E8B-B9A6-544F77E2B9DD}" type="parTrans" cxnId="{ED9BCD98-2193-4F4D-A6E6-465D232CB0B4}">
      <dgm:prSet/>
      <dgm:spPr/>
      <dgm:t>
        <a:bodyPr/>
        <a:lstStyle/>
        <a:p>
          <a:pPr algn="ctr"/>
          <a:endParaRPr lang="ru-RU"/>
        </a:p>
      </dgm:t>
    </dgm:pt>
    <dgm:pt modelId="{164CBDFA-02DC-4207-A475-0D648B436FEF}" type="sibTrans" cxnId="{ED9BCD98-2193-4F4D-A6E6-465D232CB0B4}">
      <dgm:prSet/>
      <dgm:spPr/>
      <dgm:t>
        <a:bodyPr/>
        <a:lstStyle/>
        <a:p>
          <a:pPr algn="ctr"/>
          <a:endParaRPr lang="ru-RU"/>
        </a:p>
      </dgm:t>
    </dgm:pt>
    <dgm:pt modelId="{70953AC4-D6E8-457E-9971-B6D9F3D42C86}">
      <dgm:prSet phldrT="[Текст]" custT="1"/>
      <dgm:spPr/>
      <dgm:t>
        <a:bodyPr/>
        <a:lstStyle/>
        <a:p>
          <a:pPr algn="ctr"/>
          <a:r>
            <a:rPr lang="ru-RU" sz="1400" b="1"/>
            <a:t>Родительские собрания</a:t>
          </a:r>
        </a:p>
        <a:p>
          <a:pPr algn="ctr"/>
          <a:endParaRPr lang="ru-RU" sz="1000" b="0"/>
        </a:p>
      </dgm:t>
    </dgm:pt>
    <dgm:pt modelId="{46F1D327-163D-430C-BDFF-2DC81EF54EB8}" type="parTrans" cxnId="{893059BB-73A3-456E-B6AB-05B1327C0370}">
      <dgm:prSet/>
      <dgm:spPr/>
      <dgm:t>
        <a:bodyPr/>
        <a:lstStyle/>
        <a:p>
          <a:pPr algn="ctr"/>
          <a:endParaRPr lang="ru-RU"/>
        </a:p>
      </dgm:t>
    </dgm:pt>
    <dgm:pt modelId="{96D4A749-28C2-4D3B-8A5F-169785867B75}" type="sibTrans" cxnId="{893059BB-73A3-456E-B6AB-05B1327C0370}">
      <dgm:prSet/>
      <dgm:spPr/>
      <dgm:t>
        <a:bodyPr/>
        <a:lstStyle/>
        <a:p>
          <a:pPr algn="ctr"/>
          <a:endParaRPr lang="ru-RU"/>
        </a:p>
      </dgm:t>
    </dgm:pt>
    <dgm:pt modelId="{1C5CCCF7-004D-4009-B61B-23EBA6533442}">
      <dgm:prSet phldrT="[Текст]" custT="1"/>
      <dgm:spPr/>
      <dgm:t>
        <a:bodyPr/>
        <a:lstStyle/>
        <a:p>
          <a:pPr algn="ctr"/>
          <a:r>
            <a:rPr lang="ru-RU" sz="1400" b="1"/>
            <a:t>Консультации</a:t>
          </a:r>
        </a:p>
      </dgm:t>
    </dgm:pt>
    <dgm:pt modelId="{1A080A09-2107-4243-822D-9176751CE856}" type="parTrans" cxnId="{5430CD7A-A432-4E0E-98D6-BB6632CEA954}">
      <dgm:prSet/>
      <dgm:spPr/>
      <dgm:t>
        <a:bodyPr/>
        <a:lstStyle/>
        <a:p>
          <a:pPr algn="ctr"/>
          <a:endParaRPr lang="ru-RU"/>
        </a:p>
      </dgm:t>
    </dgm:pt>
    <dgm:pt modelId="{F49EEA23-3E46-4BAA-AC6A-6935D28ABB9B}" type="sibTrans" cxnId="{5430CD7A-A432-4E0E-98D6-BB6632CEA954}">
      <dgm:prSet/>
      <dgm:spPr/>
      <dgm:t>
        <a:bodyPr/>
        <a:lstStyle/>
        <a:p>
          <a:pPr algn="ctr"/>
          <a:endParaRPr lang="ru-RU"/>
        </a:p>
      </dgm:t>
    </dgm:pt>
    <dgm:pt modelId="{71B25595-ADA2-4701-B2C6-C7AE24F4E069}">
      <dgm:prSet phldrT="[Текст]" custT="1"/>
      <dgm:spPr/>
      <dgm:t>
        <a:bodyPr/>
        <a:lstStyle/>
        <a:p>
          <a:pPr algn="ctr"/>
          <a:r>
            <a:rPr lang="ru-RU" sz="1400" b="1"/>
            <a:t>Дискуссии</a:t>
          </a:r>
        </a:p>
      </dgm:t>
    </dgm:pt>
    <dgm:pt modelId="{C9446837-AC9F-4C6D-9985-41DB2A3CDB8C}" type="parTrans" cxnId="{743F8490-6398-4C0B-A8C6-11F17693AFC0}">
      <dgm:prSet/>
      <dgm:spPr/>
      <dgm:t>
        <a:bodyPr/>
        <a:lstStyle/>
        <a:p>
          <a:pPr algn="ctr"/>
          <a:endParaRPr lang="ru-RU"/>
        </a:p>
      </dgm:t>
    </dgm:pt>
    <dgm:pt modelId="{08FE5806-0C5D-4A52-B48C-6E4DDC8184B6}" type="sibTrans" cxnId="{743F8490-6398-4C0B-A8C6-11F17693AFC0}">
      <dgm:prSet/>
      <dgm:spPr/>
      <dgm:t>
        <a:bodyPr/>
        <a:lstStyle/>
        <a:p>
          <a:pPr algn="ctr"/>
          <a:endParaRPr lang="ru-RU"/>
        </a:p>
      </dgm:t>
    </dgm:pt>
    <dgm:pt modelId="{2F290B90-F2B8-4DB6-A2B0-2F4FFF195793}">
      <dgm:prSet phldrT="[Текст]" custT="1"/>
      <dgm:spPr/>
      <dgm:t>
        <a:bodyPr/>
        <a:lstStyle/>
        <a:p>
          <a:pPr algn="ctr"/>
          <a:r>
            <a:rPr lang="ru-RU" sz="1400" b="1"/>
            <a:t>Круглые столы</a:t>
          </a:r>
        </a:p>
      </dgm:t>
    </dgm:pt>
    <dgm:pt modelId="{8F9263AD-74FC-406F-8436-EADD65026BA4}" type="parTrans" cxnId="{5056196B-0FA8-4857-93B8-8DDE9DAF2763}">
      <dgm:prSet/>
      <dgm:spPr/>
      <dgm:t>
        <a:bodyPr/>
        <a:lstStyle/>
        <a:p>
          <a:pPr algn="ctr"/>
          <a:endParaRPr lang="ru-RU"/>
        </a:p>
      </dgm:t>
    </dgm:pt>
    <dgm:pt modelId="{9B98B333-6035-47E6-BC4C-4FC6FECA5535}" type="sibTrans" cxnId="{5056196B-0FA8-4857-93B8-8DDE9DAF2763}">
      <dgm:prSet/>
      <dgm:spPr/>
      <dgm:t>
        <a:bodyPr/>
        <a:lstStyle/>
        <a:p>
          <a:pPr algn="ctr"/>
          <a:endParaRPr lang="ru-RU"/>
        </a:p>
      </dgm:t>
    </dgm:pt>
    <dgm:pt modelId="{B4E0A064-D18F-4DBC-B261-5753B480E67D}">
      <dgm:prSet phldrT="[Текст]" custT="1"/>
      <dgm:spPr/>
      <dgm:t>
        <a:bodyPr/>
        <a:lstStyle/>
        <a:p>
          <a:pPr algn="ctr"/>
          <a:r>
            <a:rPr lang="ru-RU" sz="1400" b="1"/>
            <a:t>Устные журналы</a:t>
          </a:r>
        </a:p>
      </dgm:t>
    </dgm:pt>
    <dgm:pt modelId="{296F4FAC-3F03-4AF0-85E4-CA97843865D8}" type="parTrans" cxnId="{424C388E-4A14-46F2-AFF5-0FDC037B519F}">
      <dgm:prSet/>
      <dgm:spPr/>
      <dgm:t>
        <a:bodyPr/>
        <a:lstStyle/>
        <a:p>
          <a:pPr algn="ctr"/>
          <a:endParaRPr lang="ru-RU"/>
        </a:p>
      </dgm:t>
    </dgm:pt>
    <dgm:pt modelId="{8F2FA010-8BE3-4398-A9E0-76D8507114E3}" type="sibTrans" cxnId="{424C388E-4A14-46F2-AFF5-0FDC037B519F}">
      <dgm:prSet/>
      <dgm:spPr/>
      <dgm:t>
        <a:bodyPr/>
        <a:lstStyle/>
        <a:p>
          <a:pPr algn="ctr"/>
          <a:endParaRPr lang="ru-RU"/>
        </a:p>
      </dgm:t>
    </dgm:pt>
    <dgm:pt modelId="{8E6F4670-AC1F-40A1-A49F-FBD14895B228}">
      <dgm:prSet phldrT="[Текст]" custT="1"/>
      <dgm:spPr/>
      <dgm:t>
        <a:bodyPr/>
        <a:lstStyle/>
        <a:p>
          <a:pPr algn="ctr"/>
          <a:r>
            <a:rPr lang="ru-RU" sz="1400" b="1"/>
            <a:t>Дни открытых дверей</a:t>
          </a:r>
        </a:p>
      </dgm:t>
    </dgm:pt>
    <dgm:pt modelId="{E7B86B22-3853-472C-9C6A-E9633BC0329E}" type="parTrans" cxnId="{32AACC35-2A10-485D-AD29-2B1B48270C8C}">
      <dgm:prSet/>
      <dgm:spPr/>
      <dgm:t>
        <a:bodyPr/>
        <a:lstStyle/>
        <a:p>
          <a:pPr algn="ctr"/>
          <a:endParaRPr lang="ru-RU"/>
        </a:p>
      </dgm:t>
    </dgm:pt>
    <dgm:pt modelId="{76FE8A5A-3688-43D8-9730-D68970BBEFE6}" type="sibTrans" cxnId="{32AACC35-2A10-485D-AD29-2B1B48270C8C}">
      <dgm:prSet/>
      <dgm:spPr/>
      <dgm:t>
        <a:bodyPr/>
        <a:lstStyle/>
        <a:p>
          <a:pPr algn="ctr"/>
          <a:endParaRPr lang="ru-RU"/>
        </a:p>
      </dgm:t>
    </dgm:pt>
    <dgm:pt modelId="{28551E5C-78E7-40B1-BF9A-5A7800FB93CE}">
      <dgm:prSet phldrT="[Текст]" custT="1"/>
      <dgm:spPr/>
      <dgm:t>
        <a:bodyPr/>
        <a:lstStyle/>
        <a:p>
          <a:pPr algn="ctr"/>
          <a:r>
            <a:rPr lang="ru-RU" sz="1400" b="1"/>
            <a:t>Совместное ведение портфолио</a:t>
          </a:r>
        </a:p>
      </dgm:t>
    </dgm:pt>
    <dgm:pt modelId="{A1DA67AF-EE2D-4B02-ABEE-226AD2450A58}" type="parTrans" cxnId="{E190FE2B-36B5-4D2B-962D-DE574DED24C0}">
      <dgm:prSet/>
      <dgm:spPr/>
      <dgm:t>
        <a:bodyPr/>
        <a:lstStyle/>
        <a:p>
          <a:pPr algn="ctr"/>
          <a:endParaRPr lang="ru-RU"/>
        </a:p>
      </dgm:t>
    </dgm:pt>
    <dgm:pt modelId="{16CF5884-999D-4D45-9EA3-E9946446AA06}" type="sibTrans" cxnId="{E190FE2B-36B5-4D2B-962D-DE574DED24C0}">
      <dgm:prSet/>
      <dgm:spPr/>
      <dgm:t>
        <a:bodyPr/>
        <a:lstStyle/>
        <a:p>
          <a:pPr algn="ctr"/>
          <a:endParaRPr lang="ru-RU"/>
        </a:p>
      </dgm:t>
    </dgm:pt>
    <dgm:pt modelId="{9C0C0F8E-B1F5-46F8-9BE2-3C2B4AD0BD1A}">
      <dgm:prSet phldrT="[Текст]" custT="1"/>
      <dgm:spPr/>
      <dgm:t>
        <a:bodyPr/>
        <a:lstStyle/>
        <a:p>
          <a:pPr algn="ctr"/>
          <a:r>
            <a:rPr lang="ru-RU" sz="1400" b="1"/>
            <a:t>Вечера вопросов и ответов</a:t>
          </a:r>
        </a:p>
      </dgm:t>
    </dgm:pt>
    <dgm:pt modelId="{1FB38C11-AAF9-4B96-A291-5D0881715269}" type="parTrans" cxnId="{4FC80454-F4CA-442D-A8B2-29181196C37F}">
      <dgm:prSet/>
      <dgm:spPr/>
      <dgm:t>
        <a:bodyPr/>
        <a:lstStyle/>
        <a:p>
          <a:endParaRPr lang="ru-RU"/>
        </a:p>
      </dgm:t>
    </dgm:pt>
    <dgm:pt modelId="{49D3845E-B588-4EA8-8989-601B61040A55}" type="sibTrans" cxnId="{4FC80454-F4CA-442D-A8B2-29181196C37F}">
      <dgm:prSet/>
      <dgm:spPr/>
      <dgm:t>
        <a:bodyPr/>
        <a:lstStyle/>
        <a:p>
          <a:endParaRPr lang="ru-RU"/>
        </a:p>
      </dgm:t>
    </dgm:pt>
    <dgm:pt modelId="{A9C67E4F-508B-4290-B955-A1C7CDCF1149}">
      <dgm:prSet phldrT="[Текст]" custT="1"/>
      <dgm:spPr/>
      <dgm:t>
        <a:bodyPr/>
        <a:lstStyle/>
        <a:p>
          <a:pPr algn="ctr"/>
          <a:r>
            <a:rPr lang="ru-RU" sz="1400" b="1"/>
            <a:t>Праздники</a:t>
          </a:r>
        </a:p>
      </dgm:t>
    </dgm:pt>
    <dgm:pt modelId="{FE97FD83-7ECF-4293-9BDA-84B9F09C6F2E}" type="parTrans" cxnId="{3D7ABE95-6C80-417C-96FC-69B192C3392B}">
      <dgm:prSet/>
      <dgm:spPr/>
      <dgm:t>
        <a:bodyPr/>
        <a:lstStyle/>
        <a:p>
          <a:endParaRPr lang="ru-RU"/>
        </a:p>
      </dgm:t>
    </dgm:pt>
    <dgm:pt modelId="{B1DB2094-4861-4A13-9F8D-5F8638D84C10}" type="sibTrans" cxnId="{3D7ABE95-6C80-417C-96FC-69B192C3392B}">
      <dgm:prSet/>
      <dgm:spPr/>
      <dgm:t>
        <a:bodyPr/>
        <a:lstStyle/>
        <a:p>
          <a:endParaRPr lang="ru-RU"/>
        </a:p>
      </dgm:t>
    </dgm:pt>
    <dgm:pt modelId="{710717D9-CE03-4955-8CF5-7D825B2B17A2}" type="pres">
      <dgm:prSet presAssocID="{3B38F07A-3D85-421E-AD8E-59709A501DD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D7F072-9C9B-4805-9EED-0AC06CA4A6C4}" type="pres">
      <dgm:prSet presAssocID="{97234E19-5044-4314-9E06-AE5193F781DB}" presName="centerShape" presStyleLbl="node0" presStyleIdx="0" presStyleCnt="1" custScaleX="134006" custScaleY="119031"/>
      <dgm:spPr/>
      <dgm:t>
        <a:bodyPr/>
        <a:lstStyle/>
        <a:p>
          <a:endParaRPr lang="ru-RU"/>
        </a:p>
      </dgm:t>
    </dgm:pt>
    <dgm:pt modelId="{F5F3D2BB-C2D5-4CA5-AAF3-53E42B6168BD}" type="pres">
      <dgm:prSet presAssocID="{46F1D327-163D-430C-BDFF-2DC81EF54EB8}" presName="parTrans" presStyleLbl="sibTrans2D1" presStyleIdx="0" presStyleCnt="9"/>
      <dgm:spPr/>
      <dgm:t>
        <a:bodyPr/>
        <a:lstStyle/>
        <a:p>
          <a:endParaRPr lang="ru-RU"/>
        </a:p>
      </dgm:t>
    </dgm:pt>
    <dgm:pt modelId="{32073EB1-4865-49A1-939D-35E6A1793281}" type="pres">
      <dgm:prSet presAssocID="{46F1D327-163D-430C-BDFF-2DC81EF54EB8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69DE0989-AC0E-44CD-ACC2-162676DF38D3}" type="pres">
      <dgm:prSet presAssocID="{70953AC4-D6E8-457E-9971-B6D9F3D42C86}" presName="node" presStyleLbl="node1" presStyleIdx="0" presStyleCnt="9" custScaleX="1574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4AE25-331C-41D9-8C42-B604159AFE1C}" type="pres">
      <dgm:prSet presAssocID="{1A080A09-2107-4243-822D-9176751CE856}" presName="parTrans" presStyleLbl="sibTrans2D1" presStyleIdx="1" presStyleCnt="9"/>
      <dgm:spPr/>
      <dgm:t>
        <a:bodyPr/>
        <a:lstStyle/>
        <a:p>
          <a:endParaRPr lang="ru-RU"/>
        </a:p>
      </dgm:t>
    </dgm:pt>
    <dgm:pt modelId="{2E66748F-22E3-435F-94A4-2CAA83FF15C7}" type="pres">
      <dgm:prSet presAssocID="{1A080A09-2107-4243-822D-9176751CE856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121AE0A1-B959-4AB2-8BA8-AB47E9065DFB}" type="pres">
      <dgm:prSet presAssocID="{1C5CCCF7-004D-4009-B61B-23EBA6533442}" presName="node" presStyleLbl="node1" presStyleIdx="1" presStyleCnt="9" custScaleX="162236" custRadScaleRad="149594" custRadScaleInc="674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981257-F6BF-44BF-AED6-CDD9911C1AE2}" type="pres">
      <dgm:prSet presAssocID="{C9446837-AC9F-4C6D-9985-41DB2A3CDB8C}" presName="parTrans" presStyleLbl="sibTrans2D1" presStyleIdx="2" presStyleCnt="9"/>
      <dgm:spPr/>
      <dgm:t>
        <a:bodyPr/>
        <a:lstStyle/>
        <a:p>
          <a:endParaRPr lang="ru-RU"/>
        </a:p>
      </dgm:t>
    </dgm:pt>
    <dgm:pt modelId="{CF22DC33-D80F-4E1B-A6CC-BD33190F259B}" type="pres">
      <dgm:prSet presAssocID="{C9446837-AC9F-4C6D-9985-41DB2A3CDB8C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262B4B94-1D21-4204-96A8-6B84DBB512F7}" type="pres">
      <dgm:prSet presAssocID="{71B25595-ADA2-4701-B2C6-C7AE24F4E069}" presName="node" presStyleLbl="node1" presStyleIdx="2" presStyleCnt="9" custScaleX="153582" custRadScaleRad="144570" custRadScaleInc="15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29F40-ABDE-46DA-AF9A-1320012F6970}" type="pres">
      <dgm:prSet presAssocID="{8F9263AD-74FC-406F-8436-EADD65026BA4}" presName="parTrans" presStyleLbl="sibTrans2D1" presStyleIdx="3" presStyleCnt="9"/>
      <dgm:spPr/>
      <dgm:t>
        <a:bodyPr/>
        <a:lstStyle/>
        <a:p>
          <a:endParaRPr lang="ru-RU"/>
        </a:p>
      </dgm:t>
    </dgm:pt>
    <dgm:pt modelId="{985FC69A-F8A1-43EB-95FA-C8D03430EAB1}" type="pres">
      <dgm:prSet presAssocID="{8F9263AD-74FC-406F-8436-EADD65026BA4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549F6E32-2395-49BA-A5E5-5CB1D876E02C}" type="pres">
      <dgm:prSet presAssocID="{2F290B90-F2B8-4DB6-A2B0-2F4FFF195793}" presName="node" presStyleLbl="node1" presStyleIdx="3" presStyleCnt="9" custScaleX="112369" custScaleY="103501" custRadScaleRad="130102" custRadScaleInc="-181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56D327-ECA1-496B-8A87-BC29602BE170}" type="pres">
      <dgm:prSet presAssocID="{296F4FAC-3F03-4AF0-85E4-CA97843865D8}" presName="parTrans" presStyleLbl="sibTrans2D1" presStyleIdx="4" presStyleCnt="9"/>
      <dgm:spPr/>
      <dgm:t>
        <a:bodyPr/>
        <a:lstStyle/>
        <a:p>
          <a:endParaRPr lang="ru-RU"/>
        </a:p>
      </dgm:t>
    </dgm:pt>
    <dgm:pt modelId="{5A7C7E89-D8B3-427E-8CA5-FC1AAC81895D}" type="pres">
      <dgm:prSet presAssocID="{296F4FAC-3F03-4AF0-85E4-CA97843865D8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CD92F9F8-F597-407D-B1D7-49DB8F9F89CC}" type="pres">
      <dgm:prSet presAssocID="{B4E0A064-D18F-4DBC-B261-5753B480E67D}" presName="node" presStyleLbl="node1" presStyleIdx="4" presStyleCnt="9" custScaleX="151688" custRadScaleRad="103911" custRadScaleInc="-25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E60864-CF27-4BAF-87B4-E01486F1DE0D}" type="pres">
      <dgm:prSet presAssocID="{E7B86B22-3853-472C-9C6A-E9633BC0329E}" presName="parTrans" presStyleLbl="sibTrans2D1" presStyleIdx="5" presStyleCnt="9"/>
      <dgm:spPr/>
      <dgm:t>
        <a:bodyPr/>
        <a:lstStyle/>
        <a:p>
          <a:endParaRPr lang="ru-RU"/>
        </a:p>
      </dgm:t>
    </dgm:pt>
    <dgm:pt modelId="{523C8489-17F1-4FF2-AF45-C979D7CF4515}" type="pres">
      <dgm:prSet presAssocID="{E7B86B22-3853-472C-9C6A-E9633BC0329E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1B93416E-7AAD-4840-BFC2-E4485FFDD399}" type="pres">
      <dgm:prSet presAssocID="{8E6F4670-AC1F-40A1-A49F-FBD14895B228}" presName="node" presStyleLbl="node1" presStyleIdx="5" presStyleCnt="9" custScaleX="139165" custRadScaleRad="132412" custRadScaleInc="1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C60E01-4101-4258-9A4D-BC59FEDC8134}" type="pres">
      <dgm:prSet presAssocID="{A1DA67AF-EE2D-4B02-ABEE-226AD2450A58}" presName="parTrans" presStyleLbl="sibTrans2D1" presStyleIdx="6" presStyleCnt="9"/>
      <dgm:spPr/>
      <dgm:t>
        <a:bodyPr/>
        <a:lstStyle/>
        <a:p>
          <a:endParaRPr lang="ru-RU"/>
        </a:p>
      </dgm:t>
    </dgm:pt>
    <dgm:pt modelId="{21C1C41F-1EBB-43E0-852D-374D0BB203CE}" type="pres">
      <dgm:prSet presAssocID="{A1DA67AF-EE2D-4B02-ABEE-226AD2450A58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BB8A6866-A862-48CE-A4CE-0F5E564FDDC9}" type="pres">
      <dgm:prSet presAssocID="{28551E5C-78E7-40B1-BF9A-5A7800FB93CE}" presName="node" presStyleLbl="node1" presStyleIdx="6" presStyleCnt="9" custScaleX="144027" custScaleY="107511" custRadScaleRad="107669" custRadScaleInc="261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645917-8BB6-4DE5-BC8A-B6ACDC778A39}" type="pres">
      <dgm:prSet presAssocID="{1FB38C11-AAF9-4B96-A291-5D0881715269}" presName="parTrans" presStyleLbl="sibTrans2D1" presStyleIdx="7" presStyleCnt="9"/>
      <dgm:spPr/>
      <dgm:t>
        <a:bodyPr/>
        <a:lstStyle/>
        <a:p>
          <a:endParaRPr lang="ru-RU"/>
        </a:p>
      </dgm:t>
    </dgm:pt>
    <dgm:pt modelId="{E8DDAA4E-14CB-4B15-BF44-4C02B73017B9}" type="pres">
      <dgm:prSet presAssocID="{1FB38C11-AAF9-4B96-A291-5D0881715269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4C1B5374-D97C-40C7-8D20-6D38FE0CDC09}" type="pres">
      <dgm:prSet presAssocID="{9C0C0F8E-B1F5-46F8-9BE2-3C2B4AD0BD1A}" presName="node" presStyleLbl="node1" presStyleIdx="7" presStyleCnt="9" custScaleX="150492" custRadScaleRad="136247" custRadScaleInc="-3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8E9427-3061-4341-9AB0-EFE824DC8569}" type="pres">
      <dgm:prSet presAssocID="{FE97FD83-7ECF-4293-9BDA-84B9F09C6F2E}" presName="parTrans" presStyleLbl="sibTrans2D1" presStyleIdx="8" presStyleCnt="9" custLinFactNeighborX="30650" custLinFactNeighborY="19185"/>
      <dgm:spPr/>
      <dgm:t>
        <a:bodyPr/>
        <a:lstStyle/>
        <a:p>
          <a:endParaRPr lang="ru-RU"/>
        </a:p>
      </dgm:t>
    </dgm:pt>
    <dgm:pt modelId="{6680DF41-BDBC-422B-81C7-C108757D12E1}" type="pres">
      <dgm:prSet presAssocID="{FE97FD83-7ECF-4293-9BDA-84B9F09C6F2E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13AB56FA-5680-418B-B1B3-9950E3AA0454}" type="pres">
      <dgm:prSet presAssocID="{A9C67E4F-508B-4290-B955-A1C7CDCF1149}" presName="node" presStyleLbl="node1" presStyleIdx="8" presStyleCnt="9" custScaleX="165367" custRadScaleRad="135911" custRadScaleInc="-43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C80454-F4CA-442D-A8B2-29181196C37F}" srcId="{97234E19-5044-4314-9E06-AE5193F781DB}" destId="{9C0C0F8E-B1F5-46F8-9BE2-3C2B4AD0BD1A}" srcOrd="7" destOrd="0" parTransId="{1FB38C11-AAF9-4B96-A291-5D0881715269}" sibTransId="{49D3845E-B588-4EA8-8989-601B61040A55}"/>
    <dgm:cxn modelId="{8D9AA8F4-8BD2-41DB-879F-B186386A2F90}" type="presOf" srcId="{2F290B90-F2B8-4DB6-A2B0-2F4FFF195793}" destId="{549F6E32-2395-49BA-A5E5-5CB1D876E02C}" srcOrd="0" destOrd="0" presId="urn:microsoft.com/office/officeart/2005/8/layout/radial5"/>
    <dgm:cxn modelId="{0C1BCE10-0E90-4101-9E76-545FCCDB3D75}" type="presOf" srcId="{A9C67E4F-508B-4290-B955-A1C7CDCF1149}" destId="{13AB56FA-5680-418B-B1B3-9950E3AA0454}" srcOrd="0" destOrd="0" presId="urn:microsoft.com/office/officeart/2005/8/layout/radial5"/>
    <dgm:cxn modelId="{417B6852-112F-4995-A231-0111249F5CAB}" type="presOf" srcId="{46F1D327-163D-430C-BDFF-2DC81EF54EB8}" destId="{32073EB1-4865-49A1-939D-35E6A1793281}" srcOrd="1" destOrd="0" presId="urn:microsoft.com/office/officeart/2005/8/layout/radial5"/>
    <dgm:cxn modelId="{5A37D12F-D698-4FC6-AAC2-A1C968EA6B14}" type="presOf" srcId="{46F1D327-163D-430C-BDFF-2DC81EF54EB8}" destId="{F5F3D2BB-C2D5-4CA5-AAF3-53E42B6168BD}" srcOrd="0" destOrd="0" presId="urn:microsoft.com/office/officeart/2005/8/layout/radial5"/>
    <dgm:cxn modelId="{ABAAE2AA-DB1F-4757-8152-8F2D4F27C504}" type="presOf" srcId="{C9446837-AC9F-4C6D-9985-41DB2A3CDB8C}" destId="{CF22DC33-D80F-4E1B-A6CC-BD33190F259B}" srcOrd="1" destOrd="0" presId="urn:microsoft.com/office/officeart/2005/8/layout/radial5"/>
    <dgm:cxn modelId="{6E408FBF-2EA7-4A7C-9FF4-E6B1D6C8C6E5}" type="presOf" srcId="{1C5CCCF7-004D-4009-B61B-23EBA6533442}" destId="{121AE0A1-B959-4AB2-8BA8-AB47E9065DFB}" srcOrd="0" destOrd="0" presId="urn:microsoft.com/office/officeart/2005/8/layout/radial5"/>
    <dgm:cxn modelId="{8A99F142-5F20-4461-97E0-3EC8622E5D02}" type="presOf" srcId="{E7B86B22-3853-472C-9C6A-E9633BC0329E}" destId="{6DE60864-CF27-4BAF-87B4-E01486F1DE0D}" srcOrd="0" destOrd="0" presId="urn:microsoft.com/office/officeart/2005/8/layout/radial5"/>
    <dgm:cxn modelId="{3D7ABE95-6C80-417C-96FC-69B192C3392B}" srcId="{97234E19-5044-4314-9E06-AE5193F781DB}" destId="{A9C67E4F-508B-4290-B955-A1C7CDCF1149}" srcOrd="8" destOrd="0" parTransId="{FE97FD83-7ECF-4293-9BDA-84B9F09C6F2E}" sibTransId="{B1DB2094-4861-4A13-9F8D-5F8638D84C10}"/>
    <dgm:cxn modelId="{893059BB-73A3-456E-B6AB-05B1327C0370}" srcId="{97234E19-5044-4314-9E06-AE5193F781DB}" destId="{70953AC4-D6E8-457E-9971-B6D9F3D42C86}" srcOrd="0" destOrd="0" parTransId="{46F1D327-163D-430C-BDFF-2DC81EF54EB8}" sibTransId="{96D4A749-28C2-4D3B-8A5F-169785867B75}"/>
    <dgm:cxn modelId="{424C388E-4A14-46F2-AFF5-0FDC037B519F}" srcId="{97234E19-5044-4314-9E06-AE5193F781DB}" destId="{B4E0A064-D18F-4DBC-B261-5753B480E67D}" srcOrd="4" destOrd="0" parTransId="{296F4FAC-3F03-4AF0-85E4-CA97843865D8}" sibTransId="{8F2FA010-8BE3-4398-A9E0-76D8507114E3}"/>
    <dgm:cxn modelId="{32D4C822-D253-476A-ABC6-F13D1B3525B3}" type="presOf" srcId="{71B25595-ADA2-4701-B2C6-C7AE24F4E069}" destId="{262B4B94-1D21-4204-96A8-6B84DBB512F7}" srcOrd="0" destOrd="0" presId="urn:microsoft.com/office/officeart/2005/8/layout/radial5"/>
    <dgm:cxn modelId="{E8315E22-1F2A-495C-825B-7369461A21C2}" type="presOf" srcId="{B4E0A064-D18F-4DBC-B261-5753B480E67D}" destId="{CD92F9F8-F597-407D-B1D7-49DB8F9F89CC}" srcOrd="0" destOrd="0" presId="urn:microsoft.com/office/officeart/2005/8/layout/radial5"/>
    <dgm:cxn modelId="{201D6F42-BE10-400D-932B-29B7CE2B9DD3}" type="presOf" srcId="{8F9263AD-74FC-406F-8436-EADD65026BA4}" destId="{78F29F40-ABDE-46DA-AF9A-1320012F6970}" srcOrd="0" destOrd="0" presId="urn:microsoft.com/office/officeart/2005/8/layout/radial5"/>
    <dgm:cxn modelId="{50BE52D9-ECA0-47B9-A020-67987B5F01B1}" type="presOf" srcId="{3B38F07A-3D85-421E-AD8E-59709A501DD0}" destId="{710717D9-CE03-4955-8CF5-7D825B2B17A2}" srcOrd="0" destOrd="0" presId="urn:microsoft.com/office/officeart/2005/8/layout/radial5"/>
    <dgm:cxn modelId="{C76B9AE8-51AE-4911-9930-784EE2E8B698}" type="presOf" srcId="{8E6F4670-AC1F-40A1-A49F-FBD14895B228}" destId="{1B93416E-7AAD-4840-BFC2-E4485FFDD399}" srcOrd="0" destOrd="0" presId="urn:microsoft.com/office/officeart/2005/8/layout/radial5"/>
    <dgm:cxn modelId="{FF805C88-23DF-4190-875A-13083E5643D5}" type="presOf" srcId="{9C0C0F8E-B1F5-46F8-9BE2-3C2B4AD0BD1A}" destId="{4C1B5374-D97C-40C7-8D20-6D38FE0CDC09}" srcOrd="0" destOrd="0" presId="urn:microsoft.com/office/officeart/2005/8/layout/radial5"/>
    <dgm:cxn modelId="{743F8490-6398-4C0B-A8C6-11F17693AFC0}" srcId="{97234E19-5044-4314-9E06-AE5193F781DB}" destId="{71B25595-ADA2-4701-B2C6-C7AE24F4E069}" srcOrd="2" destOrd="0" parTransId="{C9446837-AC9F-4C6D-9985-41DB2A3CDB8C}" sibTransId="{08FE5806-0C5D-4A52-B48C-6E4DDC8184B6}"/>
    <dgm:cxn modelId="{5430CD7A-A432-4E0E-98D6-BB6632CEA954}" srcId="{97234E19-5044-4314-9E06-AE5193F781DB}" destId="{1C5CCCF7-004D-4009-B61B-23EBA6533442}" srcOrd="1" destOrd="0" parTransId="{1A080A09-2107-4243-822D-9176751CE856}" sibTransId="{F49EEA23-3E46-4BAA-AC6A-6935D28ABB9B}"/>
    <dgm:cxn modelId="{5056196B-0FA8-4857-93B8-8DDE9DAF2763}" srcId="{97234E19-5044-4314-9E06-AE5193F781DB}" destId="{2F290B90-F2B8-4DB6-A2B0-2F4FFF195793}" srcOrd="3" destOrd="0" parTransId="{8F9263AD-74FC-406F-8436-EADD65026BA4}" sibTransId="{9B98B333-6035-47E6-BC4C-4FC6FECA5535}"/>
    <dgm:cxn modelId="{4EBA9D98-5A4D-4B09-911B-A8D2408B4DEB}" type="presOf" srcId="{1FB38C11-AAF9-4B96-A291-5D0881715269}" destId="{E8DDAA4E-14CB-4B15-BF44-4C02B73017B9}" srcOrd="1" destOrd="0" presId="urn:microsoft.com/office/officeart/2005/8/layout/radial5"/>
    <dgm:cxn modelId="{127C9311-5585-4C72-9CC7-500609AD835C}" type="presOf" srcId="{296F4FAC-3F03-4AF0-85E4-CA97843865D8}" destId="{5A7C7E89-D8B3-427E-8CA5-FC1AAC81895D}" srcOrd="1" destOrd="0" presId="urn:microsoft.com/office/officeart/2005/8/layout/radial5"/>
    <dgm:cxn modelId="{3D7A674D-5076-401E-8AEA-BDE968CFCD36}" type="presOf" srcId="{1A080A09-2107-4243-822D-9176751CE856}" destId="{A184AE25-331C-41D9-8C42-B604159AFE1C}" srcOrd="0" destOrd="0" presId="urn:microsoft.com/office/officeart/2005/8/layout/radial5"/>
    <dgm:cxn modelId="{44E7FE41-0F12-47A0-8AB3-0D6C244961D5}" type="presOf" srcId="{28551E5C-78E7-40B1-BF9A-5A7800FB93CE}" destId="{BB8A6866-A862-48CE-A4CE-0F5E564FDDC9}" srcOrd="0" destOrd="0" presId="urn:microsoft.com/office/officeart/2005/8/layout/radial5"/>
    <dgm:cxn modelId="{D35068DE-D733-4914-8A66-23CEB35DB521}" type="presOf" srcId="{296F4FAC-3F03-4AF0-85E4-CA97843865D8}" destId="{0456D327-ECA1-496B-8A87-BC29602BE170}" srcOrd="0" destOrd="0" presId="urn:microsoft.com/office/officeart/2005/8/layout/radial5"/>
    <dgm:cxn modelId="{79B31250-E437-44C5-BD2E-FF693FA4DDD4}" type="presOf" srcId="{1FB38C11-AAF9-4B96-A291-5D0881715269}" destId="{DB645917-8BB6-4DE5-BC8A-B6ACDC778A39}" srcOrd="0" destOrd="0" presId="urn:microsoft.com/office/officeart/2005/8/layout/radial5"/>
    <dgm:cxn modelId="{C3C7B397-D8F8-47D9-9338-C80B48949532}" type="presOf" srcId="{E7B86B22-3853-472C-9C6A-E9633BC0329E}" destId="{523C8489-17F1-4FF2-AF45-C979D7CF4515}" srcOrd="1" destOrd="0" presId="urn:microsoft.com/office/officeart/2005/8/layout/radial5"/>
    <dgm:cxn modelId="{6E2302A8-0AC2-4AA4-A515-3A79897855CE}" type="presOf" srcId="{8F9263AD-74FC-406F-8436-EADD65026BA4}" destId="{985FC69A-F8A1-43EB-95FA-C8D03430EAB1}" srcOrd="1" destOrd="0" presId="urn:microsoft.com/office/officeart/2005/8/layout/radial5"/>
    <dgm:cxn modelId="{E190FE2B-36B5-4D2B-962D-DE574DED24C0}" srcId="{97234E19-5044-4314-9E06-AE5193F781DB}" destId="{28551E5C-78E7-40B1-BF9A-5A7800FB93CE}" srcOrd="6" destOrd="0" parTransId="{A1DA67AF-EE2D-4B02-ABEE-226AD2450A58}" sibTransId="{16CF5884-999D-4D45-9EA3-E9946446AA06}"/>
    <dgm:cxn modelId="{4C476EB8-172E-47C3-B498-E78B175B1BA6}" type="presOf" srcId="{FE97FD83-7ECF-4293-9BDA-84B9F09C6F2E}" destId="{6680DF41-BDBC-422B-81C7-C108757D12E1}" srcOrd="1" destOrd="0" presId="urn:microsoft.com/office/officeart/2005/8/layout/radial5"/>
    <dgm:cxn modelId="{70745F64-070D-454A-B72D-C2B1ABA33DEE}" type="presOf" srcId="{1A080A09-2107-4243-822D-9176751CE856}" destId="{2E66748F-22E3-435F-94A4-2CAA83FF15C7}" srcOrd="1" destOrd="0" presId="urn:microsoft.com/office/officeart/2005/8/layout/radial5"/>
    <dgm:cxn modelId="{835B5012-6C54-462E-ADB8-D6804FB5C81D}" type="presOf" srcId="{A1DA67AF-EE2D-4B02-ABEE-226AD2450A58}" destId="{21C1C41F-1EBB-43E0-852D-374D0BB203CE}" srcOrd="1" destOrd="0" presId="urn:microsoft.com/office/officeart/2005/8/layout/radial5"/>
    <dgm:cxn modelId="{ED9BCD98-2193-4F4D-A6E6-465D232CB0B4}" srcId="{3B38F07A-3D85-421E-AD8E-59709A501DD0}" destId="{97234E19-5044-4314-9E06-AE5193F781DB}" srcOrd="0" destOrd="0" parTransId="{1036DE04-95F4-4E8B-B9A6-544F77E2B9DD}" sibTransId="{164CBDFA-02DC-4207-A475-0D648B436FEF}"/>
    <dgm:cxn modelId="{7757EF49-3222-4855-9ADA-697046855F6F}" type="presOf" srcId="{FE97FD83-7ECF-4293-9BDA-84B9F09C6F2E}" destId="{138E9427-3061-4341-9AB0-EFE824DC8569}" srcOrd="0" destOrd="0" presId="urn:microsoft.com/office/officeart/2005/8/layout/radial5"/>
    <dgm:cxn modelId="{32AACC35-2A10-485D-AD29-2B1B48270C8C}" srcId="{97234E19-5044-4314-9E06-AE5193F781DB}" destId="{8E6F4670-AC1F-40A1-A49F-FBD14895B228}" srcOrd="5" destOrd="0" parTransId="{E7B86B22-3853-472C-9C6A-E9633BC0329E}" sibTransId="{76FE8A5A-3688-43D8-9730-D68970BBEFE6}"/>
    <dgm:cxn modelId="{C946645A-C4B8-4407-8148-885B58B56C5D}" type="presOf" srcId="{70953AC4-D6E8-457E-9971-B6D9F3D42C86}" destId="{69DE0989-AC0E-44CD-ACC2-162676DF38D3}" srcOrd="0" destOrd="0" presId="urn:microsoft.com/office/officeart/2005/8/layout/radial5"/>
    <dgm:cxn modelId="{F9C9E9F6-200E-45CB-9155-2CAC45999139}" type="presOf" srcId="{97234E19-5044-4314-9E06-AE5193F781DB}" destId="{D4D7F072-9C9B-4805-9EED-0AC06CA4A6C4}" srcOrd="0" destOrd="0" presId="urn:microsoft.com/office/officeart/2005/8/layout/radial5"/>
    <dgm:cxn modelId="{E5822D65-E430-433D-91E4-9A3C824893F3}" type="presOf" srcId="{A1DA67AF-EE2D-4B02-ABEE-226AD2450A58}" destId="{4EC60E01-4101-4258-9A4D-BC59FEDC8134}" srcOrd="0" destOrd="0" presId="urn:microsoft.com/office/officeart/2005/8/layout/radial5"/>
    <dgm:cxn modelId="{E3B45414-07DF-44F5-8489-9E02FCA125D6}" type="presOf" srcId="{C9446837-AC9F-4C6D-9985-41DB2A3CDB8C}" destId="{05981257-F6BF-44BF-AED6-CDD9911C1AE2}" srcOrd="0" destOrd="0" presId="urn:microsoft.com/office/officeart/2005/8/layout/radial5"/>
    <dgm:cxn modelId="{DB22478F-7A38-473E-A6DC-D11C718D4FD9}" type="presParOf" srcId="{710717D9-CE03-4955-8CF5-7D825B2B17A2}" destId="{D4D7F072-9C9B-4805-9EED-0AC06CA4A6C4}" srcOrd="0" destOrd="0" presId="urn:microsoft.com/office/officeart/2005/8/layout/radial5"/>
    <dgm:cxn modelId="{BF5E1F7F-BF90-46A7-8D83-3C6723B96A68}" type="presParOf" srcId="{710717D9-CE03-4955-8CF5-7D825B2B17A2}" destId="{F5F3D2BB-C2D5-4CA5-AAF3-53E42B6168BD}" srcOrd="1" destOrd="0" presId="urn:microsoft.com/office/officeart/2005/8/layout/radial5"/>
    <dgm:cxn modelId="{1F659102-D2FB-4EA7-BBD3-400E01303970}" type="presParOf" srcId="{F5F3D2BB-C2D5-4CA5-AAF3-53E42B6168BD}" destId="{32073EB1-4865-49A1-939D-35E6A1793281}" srcOrd="0" destOrd="0" presId="urn:microsoft.com/office/officeart/2005/8/layout/radial5"/>
    <dgm:cxn modelId="{AF8D2C68-949A-4766-B5B8-07B1E0328D2E}" type="presParOf" srcId="{710717D9-CE03-4955-8CF5-7D825B2B17A2}" destId="{69DE0989-AC0E-44CD-ACC2-162676DF38D3}" srcOrd="2" destOrd="0" presId="urn:microsoft.com/office/officeart/2005/8/layout/radial5"/>
    <dgm:cxn modelId="{276F73E6-D5FC-47D1-AAAD-50E293B2DFFA}" type="presParOf" srcId="{710717D9-CE03-4955-8CF5-7D825B2B17A2}" destId="{A184AE25-331C-41D9-8C42-B604159AFE1C}" srcOrd="3" destOrd="0" presId="urn:microsoft.com/office/officeart/2005/8/layout/radial5"/>
    <dgm:cxn modelId="{8A695B83-5009-4812-95AA-B96004A7ABA6}" type="presParOf" srcId="{A184AE25-331C-41D9-8C42-B604159AFE1C}" destId="{2E66748F-22E3-435F-94A4-2CAA83FF15C7}" srcOrd="0" destOrd="0" presId="urn:microsoft.com/office/officeart/2005/8/layout/radial5"/>
    <dgm:cxn modelId="{61EA9DE8-3BA9-4C06-9B1B-4B1FE4827DC1}" type="presParOf" srcId="{710717D9-CE03-4955-8CF5-7D825B2B17A2}" destId="{121AE0A1-B959-4AB2-8BA8-AB47E9065DFB}" srcOrd="4" destOrd="0" presId="urn:microsoft.com/office/officeart/2005/8/layout/radial5"/>
    <dgm:cxn modelId="{5D806220-36C1-409B-87E7-D6E816A79493}" type="presParOf" srcId="{710717D9-CE03-4955-8CF5-7D825B2B17A2}" destId="{05981257-F6BF-44BF-AED6-CDD9911C1AE2}" srcOrd="5" destOrd="0" presId="urn:microsoft.com/office/officeart/2005/8/layout/radial5"/>
    <dgm:cxn modelId="{38D28296-48D7-4B92-8034-01E945D28A14}" type="presParOf" srcId="{05981257-F6BF-44BF-AED6-CDD9911C1AE2}" destId="{CF22DC33-D80F-4E1B-A6CC-BD33190F259B}" srcOrd="0" destOrd="0" presId="urn:microsoft.com/office/officeart/2005/8/layout/radial5"/>
    <dgm:cxn modelId="{7E8148F8-A6C1-493D-BAFD-766977FC616E}" type="presParOf" srcId="{710717D9-CE03-4955-8CF5-7D825B2B17A2}" destId="{262B4B94-1D21-4204-96A8-6B84DBB512F7}" srcOrd="6" destOrd="0" presId="urn:microsoft.com/office/officeart/2005/8/layout/radial5"/>
    <dgm:cxn modelId="{73D85118-02B7-4648-A157-FA85056AB6FA}" type="presParOf" srcId="{710717D9-CE03-4955-8CF5-7D825B2B17A2}" destId="{78F29F40-ABDE-46DA-AF9A-1320012F6970}" srcOrd="7" destOrd="0" presId="urn:microsoft.com/office/officeart/2005/8/layout/radial5"/>
    <dgm:cxn modelId="{7BE30E9D-D114-4621-B5BA-3AC5CEF11365}" type="presParOf" srcId="{78F29F40-ABDE-46DA-AF9A-1320012F6970}" destId="{985FC69A-F8A1-43EB-95FA-C8D03430EAB1}" srcOrd="0" destOrd="0" presId="urn:microsoft.com/office/officeart/2005/8/layout/radial5"/>
    <dgm:cxn modelId="{63CD92E0-A478-4F80-BED2-A03717940E88}" type="presParOf" srcId="{710717D9-CE03-4955-8CF5-7D825B2B17A2}" destId="{549F6E32-2395-49BA-A5E5-5CB1D876E02C}" srcOrd="8" destOrd="0" presId="urn:microsoft.com/office/officeart/2005/8/layout/radial5"/>
    <dgm:cxn modelId="{61EC6D78-7E60-4D0A-9BF5-64D344AAC252}" type="presParOf" srcId="{710717D9-CE03-4955-8CF5-7D825B2B17A2}" destId="{0456D327-ECA1-496B-8A87-BC29602BE170}" srcOrd="9" destOrd="0" presId="urn:microsoft.com/office/officeart/2005/8/layout/radial5"/>
    <dgm:cxn modelId="{AC23AA47-9E5D-42D6-8BFB-E1F23746A135}" type="presParOf" srcId="{0456D327-ECA1-496B-8A87-BC29602BE170}" destId="{5A7C7E89-D8B3-427E-8CA5-FC1AAC81895D}" srcOrd="0" destOrd="0" presId="urn:microsoft.com/office/officeart/2005/8/layout/radial5"/>
    <dgm:cxn modelId="{C0D86F86-C629-4D56-ADED-2DCD3F433D9C}" type="presParOf" srcId="{710717D9-CE03-4955-8CF5-7D825B2B17A2}" destId="{CD92F9F8-F597-407D-B1D7-49DB8F9F89CC}" srcOrd="10" destOrd="0" presId="urn:microsoft.com/office/officeart/2005/8/layout/radial5"/>
    <dgm:cxn modelId="{2D9DEB38-76D7-4D9B-ACDD-E4F4A60047C3}" type="presParOf" srcId="{710717D9-CE03-4955-8CF5-7D825B2B17A2}" destId="{6DE60864-CF27-4BAF-87B4-E01486F1DE0D}" srcOrd="11" destOrd="0" presId="urn:microsoft.com/office/officeart/2005/8/layout/radial5"/>
    <dgm:cxn modelId="{1E3650AA-D1CB-4DEC-8413-48C61B9171C4}" type="presParOf" srcId="{6DE60864-CF27-4BAF-87B4-E01486F1DE0D}" destId="{523C8489-17F1-4FF2-AF45-C979D7CF4515}" srcOrd="0" destOrd="0" presId="urn:microsoft.com/office/officeart/2005/8/layout/radial5"/>
    <dgm:cxn modelId="{04461623-36FC-44A4-960F-DA688ED688EC}" type="presParOf" srcId="{710717D9-CE03-4955-8CF5-7D825B2B17A2}" destId="{1B93416E-7AAD-4840-BFC2-E4485FFDD399}" srcOrd="12" destOrd="0" presId="urn:microsoft.com/office/officeart/2005/8/layout/radial5"/>
    <dgm:cxn modelId="{819232BF-DF34-4993-8D1F-E4F00574F16D}" type="presParOf" srcId="{710717D9-CE03-4955-8CF5-7D825B2B17A2}" destId="{4EC60E01-4101-4258-9A4D-BC59FEDC8134}" srcOrd="13" destOrd="0" presId="urn:microsoft.com/office/officeart/2005/8/layout/radial5"/>
    <dgm:cxn modelId="{F2B60783-5A23-4355-BF7F-38D3144F54AB}" type="presParOf" srcId="{4EC60E01-4101-4258-9A4D-BC59FEDC8134}" destId="{21C1C41F-1EBB-43E0-852D-374D0BB203CE}" srcOrd="0" destOrd="0" presId="urn:microsoft.com/office/officeart/2005/8/layout/radial5"/>
    <dgm:cxn modelId="{4CF33F99-BAD0-449B-893B-005F2B9D6FAA}" type="presParOf" srcId="{710717D9-CE03-4955-8CF5-7D825B2B17A2}" destId="{BB8A6866-A862-48CE-A4CE-0F5E564FDDC9}" srcOrd="14" destOrd="0" presId="urn:microsoft.com/office/officeart/2005/8/layout/radial5"/>
    <dgm:cxn modelId="{A47B27A1-2A69-4924-8684-4FF73DB850B5}" type="presParOf" srcId="{710717D9-CE03-4955-8CF5-7D825B2B17A2}" destId="{DB645917-8BB6-4DE5-BC8A-B6ACDC778A39}" srcOrd="15" destOrd="0" presId="urn:microsoft.com/office/officeart/2005/8/layout/radial5"/>
    <dgm:cxn modelId="{8366A75E-9673-4B9E-9032-BF434B5AFDC9}" type="presParOf" srcId="{DB645917-8BB6-4DE5-BC8A-B6ACDC778A39}" destId="{E8DDAA4E-14CB-4B15-BF44-4C02B73017B9}" srcOrd="0" destOrd="0" presId="urn:microsoft.com/office/officeart/2005/8/layout/radial5"/>
    <dgm:cxn modelId="{26901595-2D67-43C6-9D42-BF4CC28C5922}" type="presParOf" srcId="{710717D9-CE03-4955-8CF5-7D825B2B17A2}" destId="{4C1B5374-D97C-40C7-8D20-6D38FE0CDC09}" srcOrd="16" destOrd="0" presId="urn:microsoft.com/office/officeart/2005/8/layout/radial5"/>
    <dgm:cxn modelId="{0E03CBA0-9AE1-486C-B23D-E597B62DCB20}" type="presParOf" srcId="{710717D9-CE03-4955-8CF5-7D825B2B17A2}" destId="{138E9427-3061-4341-9AB0-EFE824DC8569}" srcOrd="17" destOrd="0" presId="urn:microsoft.com/office/officeart/2005/8/layout/radial5"/>
    <dgm:cxn modelId="{DB6A179A-3BE9-4F88-A1F1-944772DD558B}" type="presParOf" srcId="{138E9427-3061-4341-9AB0-EFE824DC8569}" destId="{6680DF41-BDBC-422B-81C7-C108757D12E1}" srcOrd="0" destOrd="0" presId="urn:microsoft.com/office/officeart/2005/8/layout/radial5"/>
    <dgm:cxn modelId="{569962A0-CA1D-41B2-9EFC-6A5FED0DBEDE}" type="presParOf" srcId="{710717D9-CE03-4955-8CF5-7D825B2B17A2}" destId="{13AB56FA-5680-418B-B1B3-9950E3AA0454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7F072-9C9B-4805-9EED-0AC06CA4A6C4}">
      <dsp:nvSpPr>
        <dsp:cNvPr id="0" name=""/>
        <dsp:cNvSpPr/>
      </dsp:nvSpPr>
      <dsp:spPr>
        <a:xfrm>
          <a:off x="2213074" y="1923970"/>
          <a:ext cx="1358332" cy="12065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Формы работы </a:t>
          </a:r>
        </a:p>
      </dsp:txBody>
      <dsp:txXfrm>
        <a:off x="2411997" y="2100664"/>
        <a:ext cx="960486" cy="853152"/>
      </dsp:txXfrm>
    </dsp:sp>
    <dsp:sp modelId="{F5F3D2BB-C2D5-4CA5-AAF3-53E42B6168BD}">
      <dsp:nvSpPr>
        <dsp:cNvPr id="0" name=""/>
        <dsp:cNvSpPr/>
      </dsp:nvSpPr>
      <dsp:spPr>
        <a:xfrm rot="16200000">
          <a:off x="2661779" y="1278764"/>
          <a:ext cx="460921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728805" y="1435157"/>
        <a:ext cx="326870" cy="268103"/>
      </dsp:txXfrm>
    </dsp:sp>
    <dsp:sp modelId="{69DE0989-AC0E-44CD-ACC2-162676DF38D3}">
      <dsp:nvSpPr>
        <dsp:cNvPr id="0" name=""/>
        <dsp:cNvSpPr/>
      </dsp:nvSpPr>
      <dsp:spPr>
        <a:xfrm>
          <a:off x="2064419" y="2924"/>
          <a:ext cx="1655641" cy="105138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Родительские собрания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kern="1200"/>
        </a:p>
      </dsp:txBody>
      <dsp:txXfrm>
        <a:off x="2306882" y="156895"/>
        <a:ext cx="1170715" cy="743439"/>
      </dsp:txXfrm>
    </dsp:sp>
    <dsp:sp modelId="{A184AE25-331C-41D9-8C42-B604159AFE1C}">
      <dsp:nvSpPr>
        <dsp:cNvPr id="0" name=""/>
        <dsp:cNvSpPr/>
      </dsp:nvSpPr>
      <dsp:spPr>
        <a:xfrm rot="19147507">
          <a:off x="3523232" y="1431837"/>
          <a:ext cx="753093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539577" y="1565066"/>
        <a:ext cx="619042" cy="268103"/>
      </dsp:txXfrm>
    </dsp:sp>
    <dsp:sp modelId="{121AE0A1-B959-4AB2-8BA8-AB47E9065DFB}">
      <dsp:nvSpPr>
        <dsp:cNvPr id="0" name=""/>
        <dsp:cNvSpPr/>
      </dsp:nvSpPr>
      <dsp:spPr>
        <a:xfrm>
          <a:off x="4095005" y="222489"/>
          <a:ext cx="1705719" cy="105138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Консультации</a:t>
          </a:r>
        </a:p>
      </dsp:txBody>
      <dsp:txXfrm>
        <a:off x="4344802" y="376460"/>
        <a:ext cx="1206125" cy="743439"/>
      </dsp:txXfrm>
    </dsp:sp>
    <dsp:sp modelId="{05981257-F6BF-44BF-AED6-CDD9911C1AE2}">
      <dsp:nvSpPr>
        <dsp:cNvPr id="0" name=""/>
        <dsp:cNvSpPr/>
      </dsp:nvSpPr>
      <dsp:spPr>
        <a:xfrm rot="21042831">
          <a:off x="3700923" y="2143052"/>
          <a:ext cx="349139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701609" y="2240870"/>
        <a:ext cx="244397" cy="268103"/>
      </dsp:txXfrm>
    </dsp:sp>
    <dsp:sp modelId="{262B4B94-1D21-4204-96A8-6B84DBB512F7}">
      <dsp:nvSpPr>
        <dsp:cNvPr id="0" name=""/>
        <dsp:cNvSpPr/>
      </dsp:nvSpPr>
      <dsp:spPr>
        <a:xfrm>
          <a:off x="4185992" y="1658000"/>
          <a:ext cx="1614732" cy="105138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Дискуссии</a:t>
          </a:r>
        </a:p>
      </dsp:txBody>
      <dsp:txXfrm>
        <a:off x="4422464" y="1811971"/>
        <a:ext cx="1141788" cy="743439"/>
      </dsp:txXfrm>
    </dsp:sp>
    <dsp:sp modelId="{78F29F40-ABDE-46DA-AF9A-1320012F6970}">
      <dsp:nvSpPr>
        <dsp:cNvPr id="0" name=""/>
        <dsp:cNvSpPr/>
      </dsp:nvSpPr>
      <dsp:spPr>
        <a:xfrm rot="1589290">
          <a:off x="3712378" y="2890440"/>
          <a:ext cx="714087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719414" y="2949913"/>
        <a:ext cx="580036" cy="268103"/>
      </dsp:txXfrm>
    </dsp:sp>
    <dsp:sp modelId="{549F6E32-2395-49BA-A5E5-5CB1D876E02C}">
      <dsp:nvSpPr>
        <dsp:cNvPr id="0" name=""/>
        <dsp:cNvSpPr/>
      </dsp:nvSpPr>
      <dsp:spPr>
        <a:xfrm>
          <a:off x="4619298" y="3138146"/>
          <a:ext cx="1181426" cy="108819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Круглые столы</a:t>
          </a:r>
        </a:p>
      </dsp:txBody>
      <dsp:txXfrm>
        <a:off x="4792314" y="3297508"/>
        <a:ext cx="835394" cy="769466"/>
      </dsp:txXfrm>
    </dsp:sp>
    <dsp:sp modelId="{0456D327-ECA1-496B-8A87-BC29602BE170}">
      <dsp:nvSpPr>
        <dsp:cNvPr id="0" name=""/>
        <dsp:cNvSpPr/>
      </dsp:nvSpPr>
      <dsp:spPr>
        <a:xfrm rot="3895745">
          <a:off x="3098898" y="3259380"/>
          <a:ext cx="480733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137522" y="3288036"/>
        <a:ext cx="346682" cy="268103"/>
      </dsp:txXfrm>
    </dsp:sp>
    <dsp:sp modelId="{CD92F9F8-F597-407D-B1D7-49DB8F9F89CC}">
      <dsp:nvSpPr>
        <dsp:cNvPr id="0" name=""/>
        <dsp:cNvSpPr/>
      </dsp:nvSpPr>
      <dsp:spPr>
        <a:xfrm>
          <a:off x="2974800" y="3882568"/>
          <a:ext cx="1594819" cy="105138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Устные журналы</a:t>
          </a:r>
        </a:p>
      </dsp:txBody>
      <dsp:txXfrm>
        <a:off x="3208356" y="4036539"/>
        <a:ext cx="1127707" cy="743439"/>
      </dsp:txXfrm>
    </dsp:sp>
    <dsp:sp modelId="{6DE60864-CF27-4BAF-87B4-E01486F1DE0D}">
      <dsp:nvSpPr>
        <dsp:cNvPr id="0" name=""/>
        <dsp:cNvSpPr/>
      </dsp:nvSpPr>
      <dsp:spPr>
        <a:xfrm rot="6963326">
          <a:off x="2179135" y="3260540"/>
          <a:ext cx="490671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2275601" y="3289693"/>
        <a:ext cx="356620" cy="268103"/>
      </dsp:txXfrm>
    </dsp:sp>
    <dsp:sp modelId="{1B93416E-7AAD-4840-BFC2-E4485FFDD399}">
      <dsp:nvSpPr>
        <dsp:cNvPr id="0" name=""/>
        <dsp:cNvSpPr/>
      </dsp:nvSpPr>
      <dsp:spPr>
        <a:xfrm>
          <a:off x="1240975" y="3882568"/>
          <a:ext cx="1463154" cy="105138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Дни открытых дверей</a:t>
          </a:r>
        </a:p>
      </dsp:txBody>
      <dsp:txXfrm>
        <a:off x="1455249" y="4036539"/>
        <a:ext cx="1034606" cy="743439"/>
      </dsp:txXfrm>
    </dsp:sp>
    <dsp:sp modelId="{4EC60E01-4101-4258-9A4D-BC59FEDC8134}">
      <dsp:nvSpPr>
        <dsp:cNvPr id="0" name=""/>
        <dsp:cNvSpPr/>
      </dsp:nvSpPr>
      <dsp:spPr>
        <a:xfrm rot="9313824">
          <a:off x="1740154" y="2740183"/>
          <a:ext cx="412792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1858295" y="2803608"/>
        <a:ext cx="288954" cy="268103"/>
      </dsp:txXfrm>
    </dsp:sp>
    <dsp:sp modelId="{BB8A6866-A862-48CE-A4CE-0F5E564FDDC9}">
      <dsp:nvSpPr>
        <dsp:cNvPr id="0" name=""/>
        <dsp:cNvSpPr/>
      </dsp:nvSpPr>
      <dsp:spPr>
        <a:xfrm>
          <a:off x="181179" y="2863647"/>
          <a:ext cx="1514273" cy="113035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Совместное ведение портфолио</a:t>
          </a:r>
        </a:p>
      </dsp:txBody>
      <dsp:txXfrm>
        <a:off x="402939" y="3029183"/>
        <a:ext cx="1070753" cy="799278"/>
      </dsp:txXfrm>
    </dsp:sp>
    <dsp:sp modelId="{DB645917-8BB6-4DE5-BC8A-B6ACDC778A39}">
      <dsp:nvSpPr>
        <dsp:cNvPr id="0" name=""/>
        <dsp:cNvSpPr/>
      </dsp:nvSpPr>
      <dsp:spPr>
        <a:xfrm rot="11514137">
          <a:off x="1712773" y="2094390"/>
          <a:ext cx="371680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1823078" y="2195255"/>
        <a:ext cx="260176" cy="268103"/>
      </dsp:txXfrm>
    </dsp:sp>
    <dsp:sp modelId="{4C1B5374-D97C-40C7-8D20-6D38FE0CDC09}">
      <dsp:nvSpPr>
        <dsp:cNvPr id="0" name=""/>
        <dsp:cNvSpPr/>
      </dsp:nvSpPr>
      <dsp:spPr>
        <a:xfrm>
          <a:off x="0" y="1558687"/>
          <a:ext cx="1582244" cy="105138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Вечера вопросов и ответов</a:t>
          </a:r>
        </a:p>
      </dsp:txBody>
      <dsp:txXfrm>
        <a:off x="231714" y="1712658"/>
        <a:ext cx="1118816" cy="743439"/>
      </dsp:txXfrm>
    </dsp:sp>
    <dsp:sp modelId="{138E9427-3061-4341-9AB0-EFE824DC8569}">
      <dsp:nvSpPr>
        <dsp:cNvPr id="0" name=""/>
        <dsp:cNvSpPr/>
      </dsp:nvSpPr>
      <dsp:spPr>
        <a:xfrm rot="13294561">
          <a:off x="1756800" y="1510330"/>
          <a:ext cx="745830" cy="4468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1873966" y="1644176"/>
        <a:ext cx="611779" cy="268103"/>
      </dsp:txXfrm>
    </dsp:sp>
    <dsp:sp modelId="{13AB56FA-5680-418B-B1B3-9950E3AA0454}">
      <dsp:nvSpPr>
        <dsp:cNvPr id="0" name=""/>
        <dsp:cNvSpPr/>
      </dsp:nvSpPr>
      <dsp:spPr>
        <a:xfrm>
          <a:off x="0" y="207030"/>
          <a:ext cx="1738637" cy="105138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Праздники</a:t>
          </a:r>
        </a:p>
      </dsp:txBody>
      <dsp:txXfrm>
        <a:off x="254617" y="361001"/>
        <a:ext cx="1229403" cy="743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Ммхаил</dc:creator>
  <cp:lastModifiedBy>Ммхаил</cp:lastModifiedBy>
  <cp:revision>14</cp:revision>
  <dcterms:created xsi:type="dcterms:W3CDTF">2017-10-31T18:50:00Z</dcterms:created>
  <dcterms:modified xsi:type="dcterms:W3CDTF">2019-03-02T15:37:00Z</dcterms:modified>
</cp:coreProperties>
</file>